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E4" w:rsidRPr="00244BE7" w:rsidRDefault="00736DE4" w:rsidP="00736DE4">
      <w:pPr>
        <w:jc w:val="center"/>
        <w:rPr>
          <w:sz w:val="22"/>
        </w:rPr>
      </w:pPr>
      <w:r w:rsidRPr="00244BE7">
        <w:rPr>
          <w:sz w:val="22"/>
        </w:rPr>
        <w:t xml:space="preserve">DIRECTORATE OF TEACHING </w:t>
      </w:r>
    </w:p>
    <w:p w:rsidR="00736DE4" w:rsidRPr="00244BE7" w:rsidRDefault="00736DE4" w:rsidP="00736DE4">
      <w:pPr>
        <w:jc w:val="center"/>
        <w:rPr>
          <w:sz w:val="22"/>
        </w:rPr>
      </w:pPr>
      <w:r w:rsidRPr="00244BE7">
        <w:rPr>
          <w:sz w:val="22"/>
        </w:rPr>
        <w:t>THE UNIVERSITY OF AGRICULTURE, PESHAWAR</w:t>
      </w:r>
    </w:p>
    <w:p w:rsidR="00736DE4" w:rsidRPr="00244BE7" w:rsidRDefault="00736DE4" w:rsidP="00736DE4">
      <w:pPr>
        <w:ind w:left="-90"/>
        <w:jc w:val="center"/>
        <w:rPr>
          <w:b/>
          <w:sz w:val="20"/>
        </w:rPr>
      </w:pPr>
      <w:r w:rsidRPr="00244BE7">
        <w:rPr>
          <w:b/>
          <w:sz w:val="20"/>
        </w:rPr>
        <w:t>TIME TABLE FOR B.Sc. (HONS) PART-II (3</w:t>
      </w:r>
      <w:r w:rsidRPr="00244BE7">
        <w:rPr>
          <w:b/>
          <w:sz w:val="20"/>
          <w:vertAlign w:val="superscript"/>
        </w:rPr>
        <w:t>rd</w:t>
      </w:r>
      <w:r w:rsidRPr="00244BE7">
        <w:rPr>
          <w:b/>
          <w:sz w:val="20"/>
        </w:rPr>
        <w:t xml:space="preserve"> Semester)</w:t>
      </w:r>
    </w:p>
    <w:p w:rsidR="00736DE4" w:rsidRPr="00244BE7" w:rsidRDefault="00736DE4" w:rsidP="00736DE4">
      <w:pPr>
        <w:spacing w:line="276" w:lineRule="auto"/>
        <w:jc w:val="center"/>
        <w:rPr>
          <w:b/>
          <w:sz w:val="18"/>
          <w:szCs w:val="18"/>
        </w:rPr>
      </w:pPr>
      <w:r w:rsidRPr="00244BE7">
        <w:rPr>
          <w:b/>
          <w:sz w:val="18"/>
          <w:szCs w:val="18"/>
        </w:rPr>
        <w:t>BS (HUMAN NUTRITION &amp; DIETETICS) AND BS (BIOCHEMISTRY) PART–II (3</w:t>
      </w:r>
      <w:r w:rsidRPr="00244BE7">
        <w:rPr>
          <w:b/>
          <w:sz w:val="18"/>
          <w:szCs w:val="18"/>
          <w:vertAlign w:val="superscript"/>
        </w:rPr>
        <w:t>rd</w:t>
      </w:r>
      <w:r w:rsidRPr="00244BE7">
        <w:rPr>
          <w:b/>
          <w:sz w:val="18"/>
          <w:szCs w:val="18"/>
        </w:rPr>
        <w:t xml:space="preserve"> Semester) </w:t>
      </w:r>
    </w:p>
    <w:p w:rsidR="00736DE4" w:rsidRPr="00244BE7" w:rsidRDefault="00736DE4" w:rsidP="00736DE4">
      <w:pPr>
        <w:jc w:val="center"/>
        <w:rPr>
          <w:b/>
          <w:sz w:val="28"/>
        </w:rPr>
      </w:pPr>
      <w:r w:rsidRPr="00244BE7">
        <w:rPr>
          <w:b/>
          <w:sz w:val="16"/>
          <w:szCs w:val="16"/>
        </w:rPr>
        <w:t>BS (HUMAN NUTRITION &amp; DIETETICS), BS (BOTANY), BS (BIOCHEMISTRY) &amp; BS (AGRIBUSINESS MANAGEMENT) PART-II (4th Semester)</w:t>
      </w:r>
    </w:p>
    <w:p w:rsidR="00736DE4" w:rsidRPr="00244BE7" w:rsidRDefault="00736DE4" w:rsidP="00736DE4">
      <w:pPr>
        <w:jc w:val="center"/>
        <w:rPr>
          <w:sz w:val="28"/>
        </w:rPr>
      </w:pPr>
      <w:r w:rsidRPr="00244BE7">
        <w:rPr>
          <w:sz w:val="28"/>
        </w:rPr>
        <w:t>(FALL SEMESTER-2022)</w:t>
      </w:r>
    </w:p>
    <w:tbl>
      <w:tblPr>
        <w:tblpPr w:leftFromText="180" w:rightFromText="180" w:vertAnchor="page" w:horzAnchor="margin" w:tblpXSpec="center" w:tblpY="2101"/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517"/>
        <w:gridCol w:w="1517"/>
        <w:gridCol w:w="1521"/>
        <w:gridCol w:w="1517"/>
        <w:gridCol w:w="1565"/>
        <w:gridCol w:w="1440"/>
        <w:gridCol w:w="1440"/>
      </w:tblGrid>
      <w:tr w:rsidR="006432F0" w:rsidRPr="006432F0" w:rsidTr="00BB7BA3">
        <w:trPr>
          <w:trHeight w:val="320"/>
          <w:jc w:val="center"/>
        </w:trPr>
        <w:tc>
          <w:tcPr>
            <w:tcW w:w="752" w:type="dxa"/>
            <w:vAlign w:val="center"/>
          </w:tcPr>
          <w:p w:rsidR="00736DE4" w:rsidRPr="006432F0" w:rsidRDefault="00736DE4" w:rsidP="00331337">
            <w:pPr>
              <w:ind w:left="-180" w:right="-108"/>
              <w:jc w:val="center"/>
              <w:rPr>
                <w:b/>
              </w:rPr>
            </w:pPr>
            <w:r w:rsidRPr="006432F0">
              <w:rPr>
                <w:b/>
                <w:sz w:val="16"/>
              </w:rPr>
              <w:t>Time</w:t>
            </w:r>
          </w:p>
        </w:tc>
        <w:tc>
          <w:tcPr>
            <w:tcW w:w="1518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bCs/>
                <w:sz w:val="16"/>
              </w:rPr>
            </w:pPr>
            <w:r w:rsidRPr="006432F0">
              <w:rPr>
                <w:rFonts w:ascii="Univers" w:hAnsi="Univers"/>
                <w:b/>
                <w:bCs/>
                <w:sz w:val="16"/>
              </w:rPr>
              <w:t>08:00-09:15</w:t>
            </w:r>
          </w:p>
        </w:tc>
        <w:tc>
          <w:tcPr>
            <w:tcW w:w="1518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6"/>
              </w:rPr>
            </w:pPr>
            <w:r w:rsidRPr="006432F0">
              <w:rPr>
                <w:rFonts w:ascii="Univers" w:hAnsi="Univers"/>
                <w:b/>
                <w:sz w:val="16"/>
              </w:rPr>
              <w:t>09:15-10:30</w:t>
            </w:r>
          </w:p>
        </w:tc>
        <w:tc>
          <w:tcPr>
            <w:tcW w:w="1518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6"/>
              </w:rPr>
            </w:pPr>
            <w:r w:rsidRPr="006432F0">
              <w:rPr>
                <w:rFonts w:ascii="Univers" w:hAnsi="Univers"/>
                <w:b/>
                <w:sz w:val="16"/>
              </w:rPr>
              <w:t>10:30–11:45</w:t>
            </w: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6"/>
              </w:rPr>
            </w:pPr>
            <w:r w:rsidRPr="006432F0">
              <w:rPr>
                <w:rFonts w:ascii="Univers" w:hAnsi="Univers"/>
                <w:b/>
                <w:sz w:val="16"/>
              </w:rPr>
              <w:t>11:45-12:35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6"/>
              </w:rPr>
            </w:pPr>
            <w:r w:rsidRPr="006432F0">
              <w:rPr>
                <w:rFonts w:ascii="Univers" w:hAnsi="Univers"/>
                <w:b/>
                <w:sz w:val="16"/>
              </w:rPr>
              <w:t>12:35–13:25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6"/>
              </w:rPr>
            </w:pPr>
            <w:r w:rsidRPr="006432F0">
              <w:rPr>
                <w:rFonts w:ascii="Univers" w:hAnsi="Univers"/>
                <w:b/>
                <w:sz w:val="16"/>
              </w:rPr>
              <w:t>13:50-14:40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6"/>
              </w:rPr>
            </w:pPr>
            <w:r w:rsidRPr="006432F0">
              <w:rPr>
                <w:rFonts w:ascii="Univers" w:hAnsi="Univers"/>
                <w:b/>
                <w:sz w:val="16"/>
              </w:rPr>
              <w:t>14:40-15:30</w:t>
            </w:r>
          </w:p>
        </w:tc>
      </w:tr>
      <w:tr w:rsidR="006432F0" w:rsidRPr="006432F0" w:rsidTr="00BB7BA3">
        <w:trPr>
          <w:trHeight w:val="455"/>
          <w:jc w:val="center"/>
        </w:trPr>
        <w:tc>
          <w:tcPr>
            <w:tcW w:w="752" w:type="dxa"/>
            <w:vMerge w:val="restart"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  <w:r w:rsidRPr="006432F0">
              <w:rPr>
                <w:b/>
              </w:rPr>
              <w:t>Monday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8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G-III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G-IV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WS-401 G-V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8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G-III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G-IV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G-V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 -401 G-VI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8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G-III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G-IV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G-V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G-VI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 -401 G-VII</w:t>
            </w: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  <w:r w:rsidRPr="006432F0">
              <w:rPr>
                <w:rFonts w:ascii="Univers" w:hAnsi="Univers"/>
                <w:sz w:val="10"/>
              </w:rPr>
              <w:t xml:space="preserve"> 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HN-401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Wasila</w:t>
            </w:r>
            <w:proofErr w:type="spellEnd"/>
          </w:p>
        </w:tc>
        <w:tc>
          <w:tcPr>
            <w:tcW w:w="1565" w:type="dxa"/>
            <w:vAlign w:val="center"/>
          </w:tcPr>
          <w:p w:rsidR="00BB7BA3" w:rsidRPr="006432F0" w:rsidRDefault="00F22CE8" w:rsidP="00BB7BA3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</w:p>
          <w:p w:rsidR="00F22CE8" w:rsidRPr="006432F0" w:rsidRDefault="00F22CE8" w:rsidP="00BB7BA3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Ent-01</w:t>
            </w:r>
          </w:p>
          <w:p w:rsidR="00736DE4" w:rsidRPr="006432F0" w:rsidRDefault="00F22CE8" w:rsidP="00BB7BA3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Amjad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Usman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WS-401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Prof. Dr. M. Azim Khan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  <w:r w:rsidRPr="006432F0">
              <w:rPr>
                <w:rFonts w:ascii="Univers" w:hAnsi="Univers"/>
                <w:sz w:val="10"/>
              </w:rPr>
              <w:t xml:space="preserve">    PBG-401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Sheraz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Ahmad </w:t>
            </w:r>
          </w:p>
        </w:tc>
      </w:tr>
      <w:tr w:rsidR="006432F0" w:rsidRPr="006432F0" w:rsidTr="00BB7BA3">
        <w:trPr>
          <w:trHeight w:val="455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Mr. </w:t>
            </w:r>
            <w:proofErr w:type="spellStart"/>
            <w:r w:rsidRPr="006432F0">
              <w:rPr>
                <w:rFonts w:ascii="Univers" w:hAnsi="Univers"/>
                <w:sz w:val="10"/>
              </w:rPr>
              <w:t>Kashif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Ali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  <w:r w:rsidRPr="006432F0">
              <w:rPr>
                <w:rFonts w:ascii="Univers" w:hAnsi="Univers"/>
                <w:sz w:val="10"/>
              </w:rPr>
              <w:t xml:space="preserve"> 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HN-401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Wasila</w:t>
            </w:r>
            <w:proofErr w:type="spellEnd"/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WS-401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Zahid Hussain 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 Ent-401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Kamran </w:t>
            </w:r>
            <w:proofErr w:type="spellStart"/>
            <w:r w:rsidRPr="006432F0">
              <w:rPr>
                <w:rFonts w:ascii="Univers" w:hAnsi="Univers"/>
                <w:sz w:val="10"/>
              </w:rPr>
              <w:t>Sohail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 </w:t>
            </w:r>
          </w:p>
        </w:tc>
      </w:tr>
      <w:tr w:rsidR="006432F0" w:rsidRPr="006432F0" w:rsidTr="00BB7BA3">
        <w:trPr>
          <w:trHeight w:val="455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PBG-401 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Laila </w:t>
            </w:r>
            <w:proofErr w:type="spellStart"/>
            <w:r w:rsidRPr="006432F0">
              <w:rPr>
                <w:rFonts w:ascii="Univers" w:hAnsi="Univers"/>
                <w:sz w:val="10"/>
              </w:rPr>
              <w:t>Fayaz</w:t>
            </w:r>
            <w:proofErr w:type="spellEnd"/>
          </w:p>
        </w:tc>
        <w:tc>
          <w:tcPr>
            <w:tcW w:w="1565" w:type="dxa"/>
            <w:vAlign w:val="center"/>
          </w:tcPr>
          <w:p w:rsidR="006432F0" w:rsidRPr="006432F0" w:rsidRDefault="006432F0" w:rsidP="006432F0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6432F0" w:rsidRPr="006432F0" w:rsidRDefault="006432F0" w:rsidP="006432F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HN-401</w:t>
            </w:r>
          </w:p>
          <w:p w:rsidR="00736DE4" w:rsidRPr="006432F0" w:rsidRDefault="006432F0" w:rsidP="006432F0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Niamat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Ullah</w:t>
            </w:r>
            <w:proofErr w:type="spellEnd"/>
            <w:r w:rsidR="00736DE4" w:rsidRPr="006432F0">
              <w:rPr>
                <w:rFonts w:ascii="Univers" w:hAnsi="Univers"/>
                <w:sz w:val="1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8A289C" w:rsidP="003F726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r w:rsidR="003F7260" w:rsidRPr="006432F0">
              <w:rPr>
                <w:rFonts w:ascii="Univers" w:hAnsi="Univers"/>
                <w:sz w:val="10"/>
              </w:rPr>
              <w:t>Muhammad Jawad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Ent-401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Syed Fahad Shah  </w:t>
            </w:r>
          </w:p>
        </w:tc>
      </w:tr>
      <w:tr w:rsidR="006432F0" w:rsidRPr="006432F0" w:rsidTr="00BB7BA3">
        <w:trPr>
          <w:trHeight w:val="512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>Visiting Teacher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 xml:space="preserve">Visiting Teacher 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WS-401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Dr. Muhammad Saeed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HN-401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Niamat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Ullah</w:t>
            </w:r>
            <w:proofErr w:type="spellEnd"/>
          </w:p>
        </w:tc>
      </w:tr>
      <w:tr w:rsidR="006432F0" w:rsidRPr="006432F0" w:rsidTr="00BB7BA3">
        <w:trPr>
          <w:trHeight w:val="512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No.044, Sec-E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Visiting Teacher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</w:p>
        </w:tc>
      </w:tr>
      <w:tr w:rsidR="006432F0" w:rsidRPr="006432F0" w:rsidTr="00BB7BA3">
        <w:trPr>
          <w:trHeight w:val="486"/>
          <w:jc w:val="center"/>
        </w:trPr>
        <w:tc>
          <w:tcPr>
            <w:tcW w:w="752" w:type="dxa"/>
            <w:vMerge w:val="restart"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  <w:r w:rsidRPr="006432F0">
              <w:rPr>
                <w:b/>
              </w:rPr>
              <w:t>Tuesday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G-IV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ind w:right="-103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G-V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G-VI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G-VII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 -401 G-VIII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G-V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G-VI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G-VII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G-VIII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 -401 G-IX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G-VI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G-VII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G-VIII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G-IX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 -401 G-X</w:t>
            </w: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HN-401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Wasila</w:t>
            </w:r>
            <w:proofErr w:type="spellEnd"/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Mr. </w:t>
            </w:r>
            <w:proofErr w:type="spellStart"/>
            <w:r w:rsidRPr="006432F0">
              <w:rPr>
                <w:rFonts w:ascii="Univers" w:hAnsi="Univers"/>
                <w:sz w:val="10"/>
              </w:rPr>
              <w:t>Kashif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Ali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8A289C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="00C66EA9"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="00C66EA9" w:rsidRPr="006432F0">
              <w:rPr>
                <w:rFonts w:ascii="Univers" w:hAnsi="Univers"/>
                <w:sz w:val="10"/>
              </w:rPr>
              <w:t xml:space="preserve"> Jamal 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  <w:r w:rsidRPr="006432F0">
              <w:rPr>
                <w:rFonts w:ascii="Univers" w:hAnsi="Univers"/>
                <w:sz w:val="10"/>
              </w:rPr>
              <w:t xml:space="preserve">    PBG-401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Sheraz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Ahmad</w:t>
            </w:r>
          </w:p>
        </w:tc>
      </w:tr>
      <w:tr w:rsidR="006432F0" w:rsidRPr="006432F0" w:rsidTr="00BB7BA3">
        <w:trPr>
          <w:trHeight w:val="455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Mr. </w:t>
            </w:r>
            <w:proofErr w:type="spellStart"/>
            <w:r w:rsidRPr="006432F0">
              <w:rPr>
                <w:rFonts w:ascii="Univers" w:hAnsi="Univers"/>
                <w:sz w:val="10"/>
              </w:rPr>
              <w:t>Kashif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Ali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HN-401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Wasila</w:t>
            </w:r>
            <w:proofErr w:type="spellEnd"/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PBG-401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Laila </w:t>
            </w:r>
            <w:proofErr w:type="spellStart"/>
            <w:r w:rsidRPr="006432F0">
              <w:rPr>
                <w:rFonts w:ascii="Univers" w:hAnsi="Univers"/>
                <w:sz w:val="10"/>
              </w:rPr>
              <w:t>Fayaz</w:t>
            </w:r>
            <w:proofErr w:type="spellEnd"/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C66EA9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Jamal</w:t>
            </w:r>
          </w:p>
        </w:tc>
      </w:tr>
      <w:tr w:rsidR="006432F0" w:rsidRPr="006432F0" w:rsidTr="00BB7BA3">
        <w:trPr>
          <w:trHeight w:val="551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WS-401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Imtiaz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Khan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Visiting Teacher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HN-401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Niamat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Ullah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Visiting Teacher </w:t>
            </w:r>
          </w:p>
        </w:tc>
      </w:tr>
      <w:tr w:rsidR="006432F0" w:rsidRPr="006432F0" w:rsidTr="00BB7BA3">
        <w:trPr>
          <w:trHeight w:val="503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Visiting Teacher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PBG-401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Sheraz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Ahmad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8A289C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>Dr. Muhammad Jawad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HN-401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Niamat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Ullah</w:t>
            </w:r>
            <w:proofErr w:type="spellEnd"/>
          </w:p>
        </w:tc>
      </w:tr>
      <w:tr w:rsidR="006432F0" w:rsidRPr="006432F0" w:rsidTr="00BB7BA3">
        <w:trPr>
          <w:trHeight w:val="503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No.044, Sec-E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Mr. </w:t>
            </w:r>
            <w:proofErr w:type="spellStart"/>
            <w:r w:rsidRPr="006432F0">
              <w:rPr>
                <w:rFonts w:ascii="Univers" w:hAnsi="Univers"/>
                <w:sz w:val="10"/>
              </w:rPr>
              <w:t>Dildar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Hussain 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No.044, Sec-E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C66EA9" w:rsidP="00331337">
            <w:pPr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Saima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Sarir</w:t>
            </w:r>
            <w:proofErr w:type="spellEnd"/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736DE4" w:rsidRPr="006432F0" w:rsidRDefault="00736DE4" w:rsidP="00331337">
            <w:pPr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 xml:space="preserve">      Allotted to HND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</w:p>
        </w:tc>
      </w:tr>
      <w:tr w:rsidR="006432F0" w:rsidRPr="006432F0" w:rsidTr="00BB7BA3">
        <w:trPr>
          <w:trHeight w:val="515"/>
          <w:jc w:val="center"/>
        </w:trPr>
        <w:tc>
          <w:tcPr>
            <w:tcW w:w="752" w:type="dxa"/>
            <w:vMerge w:val="restart"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  <w:r w:rsidRPr="006432F0">
              <w:rPr>
                <w:b/>
              </w:rPr>
              <w:t>Wednesday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G-VII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G-VIII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G-IX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G-X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 -401 G-XI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0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G-VIII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G-IX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G-X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G-XI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 -401 G-</w:t>
            </w:r>
            <w:r w:rsidR="00D167C4" w:rsidRPr="006432F0">
              <w:rPr>
                <w:rFonts w:ascii="Univers" w:hAnsi="Univers"/>
                <w:sz w:val="14"/>
              </w:rPr>
              <w:t>XI</w:t>
            </w:r>
            <w:r w:rsidRPr="006432F0">
              <w:rPr>
                <w:rFonts w:ascii="Univers" w:hAnsi="Univers"/>
                <w:sz w:val="14"/>
              </w:rPr>
              <w:t>I</w:t>
            </w:r>
          </w:p>
        </w:tc>
        <w:tc>
          <w:tcPr>
            <w:tcW w:w="1518" w:type="dxa"/>
            <w:vMerge w:val="restart"/>
            <w:vAlign w:val="center"/>
          </w:tcPr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G-IX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G-X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G-XI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</w:t>
            </w:r>
            <w:r w:rsidR="00303DA1" w:rsidRPr="006432F0">
              <w:rPr>
                <w:rFonts w:ascii="Univers" w:hAnsi="Univers"/>
                <w:sz w:val="14"/>
              </w:rPr>
              <w:t>XII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 -401 G-</w:t>
            </w:r>
            <w:r w:rsidR="00D167C4" w:rsidRPr="006432F0">
              <w:rPr>
                <w:rFonts w:ascii="Univers" w:hAnsi="Univers"/>
                <w:sz w:val="14"/>
              </w:rPr>
              <w:t>XI</w:t>
            </w:r>
            <w:r w:rsidRPr="006432F0">
              <w:rPr>
                <w:rFonts w:ascii="Univers" w:hAnsi="Univers"/>
                <w:sz w:val="14"/>
              </w:rPr>
              <w:t>II</w:t>
            </w:r>
          </w:p>
        </w:tc>
        <w:tc>
          <w:tcPr>
            <w:tcW w:w="1517" w:type="dxa"/>
            <w:vAlign w:val="center"/>
          </w:tcPr>
          <w:p w:rsidR="00C66EA9" w:rsidRPr="006432F0" w:rsidRDefault="00736DE4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 </w:t>
            </w:r>
            <w:r w:rsidRPr="006432F0">
              <w:rPr>
                <w:rFonts w:ascii="Univers" w:hAnsi="Univers"/>
                <w:sz w:val="12"/>
              </w:rPr>
              <w:t xml:space="preserve"> </w:t>
            </w:r>
            <w:r w:rsidR="00C66EA9" w:rsidRPr="006432F0">
              <w:rPr>
                <w:rFonts w:ascii="Univers" w:hAnsi="Univers"/>
                <w:sz w:val="12"/>
              </w:rPr>
              <w:t xml:space="preserve"> Exam Hall-1 Sec-A</w:t>
            </w:r>
          </w:p>
          <w:p w:rsidR="00C66EA9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Jamal</w:t>
            </w:r>
          </w:p>
        </w:tc>
        <w:tc>
          <w:tcPr>
            <w:tcW w:w="1565" w:type="dxa"/>
            <w:vAlign w:val="center"/>
          </w:tcPr>
          <w:p w:rsidR="004D66B1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  <w:r w:rsidRPr="006432F0">
              <w:rPr>
                <w:rFonts w:ascii="Univers" w:hAnsi="Univers"/>
                <w:sz w:val="10"/>
              </w:rPr>
              <w:t xml:space="preserve"> 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Visiting Teacher 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WS-401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Prof. Dr. M. Azim Khan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  <w:r w:rsidRPr="006432F0">
              <w:rPr>
                <w:rFonts w:ascii="Univers" w:hAnsi="Univers"/>
                <w:sz w:val="10"/>
              </w:rPr>
              <w:t xml:space="preserve"> Ent-401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Amjad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Usman </w:t>
            </w:r>
          </w:p>
        </w:tc>
      </w:tr>
      <w:tr w:rsidR="006432F0" w:rsidRPr="006432F0" w:rsidTr="00BB7BA3">
        <w:trPr>
          <w:trHeight w:val="505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0"/>
              </w:rPr>
            </w:pPr>
            <w:r w:rsidRPr="006432F0">
              <w:rPr>
                <w:rFonts w:ascii="Arial" w:hAnsi="Arial" w:cs="Arial"/>
                <w:b/>
                <w:sz w:val="11"/>
                <w:szCs w:val="11"/>
              </w:rPr>
              <w:t>M.Sc. (Hons) Agriculture(Statistics)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PBG-401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Laila </w:t>
            </w:r>
            <w:proofErr w:type="spellStart"/>
            <w:r w:rsidRPr="006432F0">
              <w:rPr>
                <w:rFonts w:ascii="Univers" w:hAnsi="Univers"/>
                <w:sz w:val="10"/>
              </w:rPr>
              <w:t>Fayaz</w:t>
            </w:r>
            <w:proofErr w:type="spellEnd"/>
            <w:r w:rsidRPr="006432F0">
              <w:rPr>
                <w:rFonts w:ascii="Univers" w:hAnsi="Univers"/>
                <w:sz w:val="12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C66EA9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C66EA9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C66EA9" w:rsidP="00C66EA9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</w:t>
            </w:r>
            <w:bookmarkStart w:id="0" w:name="_GoBack"/>
            <w:bookmarkEnd w:id="0"/>
            <w:r w:rsidRPr="006432F0">
              <w:rPr>
                <w:rFonts w:ascii="Univers" w:hAnsi="Univers"/>
                <w:sz w:val="10"/>
              </w:rPr>
              <w:t>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Jamal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>Visiting Teacher</w:t>
            </w:r>
          </w:p>
        </w:tc>
      </w:tr>
      <w:tr w:rsidR="006432F0" w:rsidRPr="006432F0" w:rsidTr="00BB7BA3">
        <w:trPr>
          <w:trHeight w:val="519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Ent-401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Syed Fahad Shah</w:t>
            </w:r>
          </w:p>
        </w:tc>
        <w:tc>
          <w:tcPr>
            <w:tcW w:w="1565" w:type="dxa"/>
            <w:vAlign w:val="center"/>
          </w:tcPr>
          <w:p w:rsidR="003F7260" w:rsidRPr="006432F0" w:rsidRDefault="003F7260" w:rsidP="003F726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3F7260" w:rsidRPr="006432F0" w:rsidRDefault="003F7260" w:rsidP="003F726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3F7260" w:rsidP="003F726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Dr. Muhammad Jawad</w:t>
            </w:r>
          </w:p>
        </w:tc>
        <w:tc>
          <w:tcPr>
            <w:tcW w:w="1440" w:type="dxa"/>
            <w:vAlign w:val="center"/>
          </w:tcPr>
          <w:p w:rsidR="006432F0" w:rsidRPr="006432F0" w:rsidRDefault="006432F0" w:rsidP="006432F0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6432F0" w:rsidRPr="006432F0" w:rsidRDefault="006432F0" w:rsidP="006432F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6432F0" w:rsidP="006432F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Visiting Teache</w:t>
            </w:r>
            <w:r>
              <w:rPr>
                <w:rFonts w:ascii="Univers" w:hAnsi="Univers"/>
                <w:sz w:val="10"/>
              </w:rPr>
              <w:t>r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PBG-401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Laila </w:t>
            </w:r>
            <w:proofErr w:type="spellStart"/>
            <w:r w:rsidRPr="006432F0">
              <w:rPr>
                <w:rFonts w:ascii="Univers" w:hAnsi="Univers"/>
                <w:sz w:val="10"/>
              </w:rPr>
              <w:t>Fayaz</w:t>
            </w:r>
            <w:proofErr w:type="spellEnd"/>
          </w:p>
        </w:tc>
      </w:tr>
      <w:tr w:rsidR="006432F0" w:rsidRPr="006432F0" w:rsidTr="00BB7BA3">
        <w:trPr>
          <w:trHeight w:val="476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Visiting Teacher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Ent-401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  <w:r w:rsidRPr="006432F0">
              <w:rPr>
                <w:rFonts w:ascii="Univers" w:hAnsi="Univers"/>
                <w:sz w:val="10"/>
                <w:szCs w:val="10"/>
              </w:rPr>
              <w:t xml:space="preserve">Mr. Jawad </w:t>
            </w:r>
            <w:proofErr w:type="spellStart"/>
            <w:r w:rsidRPr="006432F0">
              <w:rPr>
                <w:rFonts w:ascii="Univers" w:hAnsi="Univers"/>
                <w:sz w:val="10"/>
                <w:szCs w:val="10"/>
              </w:rPr>
              <w:t>Sarwar</w:t>
            </w:r>
            <w:proofErr w:type="spellEnd"/>
          </w:p>
        </w:tc>
        <w:tc>
          <w:tcPr>
            <w:tcW w:w="1440" w:type="dxa"/>
            <w:vAlign w:val="center"/>
          </w:tcPr>
          <w:p w:rsidR="00736DE4" w:rsidRPr="006432F0" w:rsidRDefault="006B1494" w:rsidP="006B1494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</w:rPr>
              <w:t>LIBRARY</w:t>
            </w:r>
          </w:p>
        </w:tc>
        <w:tc>
          <w:tcPr>
            <w:tcW w:w="1440" w:type="dxa"/>
            <w:vAlign w:val="center"/>
          </w:tcPr>
          <w:p w:rsidR="006B1494" w:rsidRPr="006432F0" w:rsidRDefault="006B1494" w:rsidP="006B1494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6B1494" w:rsidRPr="006432F0" w:rsidRDefault="006B1494" w:rsidP="006B1494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6B1494" w:rsidP="006B1494">
            <w:pPr>
              <w:jc w:val="center"/>
              <w:rPr>
                <w:rFonts w:ascii="Univers" w:hAnsi="Univers"/>
                <w:b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>Dr. Muhammad Jawad</w:t>
            </w:r>
          </w:p>
        </w:tc>
      </w:tr>
      <w:tr w:rsidR="006432F0" w:rsidRPr="006432F0" w:rsidTr="00BB7BA3">
        <w:trPr>
          <w:trHeight w:val="476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No.044, Sec-E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Mr. </w:t>
            </w:r>
            <w:proofErr w:type="spellStart"/>
            <w:r w:rsidRPr="006432F0">
              <w:rPr>
                <w:rFonts w:ascii="Univers" w:hAnsi="Univers"/>
                <w:sz w:val="10"/>
              </w:rPr>
              <w:t>Dildar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Hussain 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No.044, Sec-E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C66EA9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Saima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Sarir</w:t>
            </w:r>
            <w:proofErr w:type="spellEnd"/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 xml:space="preserve">Room No.044  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</w:p>
        </w:tc>
      </w:tr>
      <w:tr w:rsidR="006432F0" w:rsidRPr="006432F0" w:rsidTr="00BB7BA3">
        <w:trPr>
          <w:trHeight w:val="455"/>
          <w:jc w:val="center"/>
        </w:trPr>
        <w:tc>
          <w:tcPr>
            <w:tcW w:w="752" w:type="dxa"/>
            <w:vMerge w:val="restart"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  <w:r w:rsidRPr="006432F0">
              <w:rPr>
                <w:b/>
              </w:rPr>
              <w:t>Thursday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2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G-X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G-XI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</w:t>
            </w:r>
            <w:r w:rsidR="00787235" w:rsidRPr="006432F0">
              <w:rPr>
                <w:rFonts w:ascii="Univers" w:hAnsi="Univers"/>
                <w:sz w:val="14"/>
              </w:rPr>
              <w:t>XII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</w:t>
            </w:r>
            <w:r w:rsidR="00303DA1" w:rsidRPr="006432F0">
              <w:rPr>
                <w:rFonts w:ascii="Univers" w:hAnsi="Univers"/>
                <w:sz w:val="14"/>
              </w:rPr>
              <w:t>XI</w:t>
            </w:r>
            <w:r w:rsidRPr="006432F0">
              <w:rPr>
                <w:rFonts w:ascii="Univers" w:hAnsi="Univers"/>
                <w:sz w:val="14"/>
              </w:rPr>
              <w:t>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D167C4">
            <w:pPr>
              <w:spacing w:line="276" w:lineRule="auto"/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4"/>
              </w:rPr>
              <w:t>WS -401 G-I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2"/>
              </w:rPr>
            </w:pPr>
          </w:p>
          <w:p w:rsidR="00F56110" w:rsidRPr="006432F0" w:rsidRDefault="00F56110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G-XI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</w:t>
            </w:r>
            <w:r w:rsidR="00252C68" w:rsidRPr="006432F0">
              <w:rPr>
                <w:rFonts w:ascii="Univers" w:hAnsi="Univers"/>
                <w:sz w:val="14"/>
              </w:rPr>
              <w:t>XII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</w:t>
            </w:r>
            <w:r w:rsidR="00787235" w:rsidRPr="006432F0">
              <w:rPr>
                <w:rFonts w:ascii="Univers" w:hAnsi="Univers"/>
                <w:sz w:val="14"/>
              </w:rPr>
              <w:t>XI</w:t>
            </w:r>
            <w:r w:rsidRPr="006432F0">
              <w:rPr>
                <w:rFonts w:ascii="Univers" w:hAnsi="Univers"/>
                <w:sz w:val="14"/>
              </w:rPr>
              <w:t>II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G-I</w:t>
            </w: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D167C4">
            <w:pPr>
              <w:spacing w:line="276" w:lineRule="auto"/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4"/>
              </w:rPr>
              <w:t>WS-401 G-I</w:t>
            </w:r>
            <w:r w:rsidR="00D167C4" w:rsidRPr="006432F0">
              <w:rPr>
                <w:rFonts w:ascii="Univers" w:hAnsi="Univers"/>
                <w:sz w:val="14"/>
              </w:rPr>
              <w:t>I</w:t>
            </w:r>
          </w:p>
        </w:tc>
        <w:tc>
          <w:tcPr>
            <w:tcW w:w="1518" w:type="dxa"/>
            <w:vMerge w:val="restart"/>
          </w:tcPr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2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36DE4" w:rsidRPr="006432F0" w:rsidRDefault="00736DE4" w:rsidP="00331337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G-X</w:t>
            </w:r>
            <w:r w:rsidR="00252C68" w:rsidRPr="006432F0">
              <w:rPr>
                <w:rFonts w:ascii="Univers" w:hAnsi="Univers"/>
                <w:sz w:val="14"/>
              </w:rPr>
              <w:t>I</w:t>
            </w:r>
            <w:r w:rsidRPr="006432F0">
              <w:rPr>
                <w:rFonts w:ascii="Univers" w:hAnsi="Univers"/>
                <w:sz w:val="14"/>
              </w:rPr>
              <w:t>I</w:t>
            </w:r>
          </w:p>
          <w:p w:rsidR="00F22CE8" w:rsidRPr="006432F0" w:rsidRDefault="00F22CE8" w:rsidP="00F56110">
            <w:pPr>
              <w:spacing w:line="276" w:lineRule="auto"/>
              <w:rPr>
                <w:rFonts w:ascii="Univers" w:hAnsi="Univers"/>
                <w:sz w:val="8"/>
              </w:rPr>
            </w:pPr>
          </w:p>
          <w:p w:rsidR="00F56110" w:rsidRPr="006432F0" w:rsidRDefault="00F56110" w:rsidP="00F56110">
            <w:pPr>
              <w:spacing w:line="276" w:lineRule="auto"/>
              <w:jc w:val="center"/>
              <w:rPr>
                <w:rFonts w:ascii="Univers" w:hAnsi="Univers"/>
                <w:sz w:val="8"/>
              </w:rPr>
            </w:pPr>
          </w:p>
          <w:p w:rsidR="00F56110" w:rsidRPr="006432F0" w:rsidRDefault="00252C68" w:rsidP="00F56110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G-XIII</w:t>
            </w:r>
          </w:p>
          <w:p w:rsidR="00F56110" w:rsidRPr="006432F0" w:rsidRDefault="00F56110" w:rsidP="00F56110">
            <w:pPr>
              <w:spacing w:line="276" w:lineRule="auto"/>
              <w:jc w:val="center"/>
              <w:rPr>
                <w:rFonts w:ascii="Univers" w:hAnsi="Univers"/>
                <w:sz w:val="8"/>
              </w:rPr>
            </w:pPr>
          </w:p>
          <w:p w:rsidR="00F22CE8" w:rsidRPr="006432F0" w:rsidRDefault="00F22CE8" w:rsidP="00F22CE8">
            <w:pPr>
              <w:spacing w:line="276" w:lineRule="auto"/>
              <w:jc w:val="center"/>
              <w:rPr>
                <w:rFonts w:ascii="Univers" w:hAnsi="Univers"/>
                <w:sz w:val="8"/>
              </w:rPr>
            </w:pPr>
          </w:p>
          <w:p w:rsidR="00787235" w:rsidRPr="006432F0" w:rsidRDefault="00787235" w:rsidP="00787235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G-I</w:t>
            </w:r>
          </w:p>
          <w:p w:rsidR="000518A3" w:rsidRPr="006432F0" w:rsidRDefault="000518A3" w:rsidP="00F56110">
            <w:pPr>
              <w:spacing w:line="276" w:lineRule="auto"/>
              <w:rPr>
                <w:rFonts w:ascii="Univers" w:hAnsi="Univers"/>
                <w:sz w:val="14"/>
              </w:rPr>
            </w:pPr>
          </w:p>
          <w:p w:rsidR="000518A3" w:rsidRPr="006432F0" w:rsidRDefault="000518A3" w:rsidP="000518A3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G-II</w:t>
            </w:r>
          </w:p>
          <w:p w:rsidR="00D167C4" w:rsidRPr="006432F0" w:rsidRDefault="00D167C4" w:rsidP="000518A3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D167C4" w:rsidRPr="006432F0" w:rsidRDefault="00D167C4" w:rsidP="000518A3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WS-401 G-I</w:t>
            </w:r>
            <w:r w:rsidR="00BE3E46" w:rsidRPr="006432F0">
              <w:rPr>
                <w:rFonts w:ascii="Univers" w:hAnsi="Univers"/>
                <w:sz w:val="14"/>
              </w:rPr>
              <w:t>I</w:t>
            </w:r>
            <w:r w:rsidRPr="006432F0">
              <w:rPr>
                <w:rFonts w:ascii="Univers" w:hAnsi="Univers"/>
                <w:sz w:val="14"/>
              </w:rPr>
              <w:t>I</w:t>
            </w:r>
          </w:p>
          <w:p w:rsidR="000518A3" w:rsidRPr="006432F0" w:rsidRDefault="000518A3" w:rsidP="00F22CE8">
            <w:pPr>
              <w:spacing w:line="276" w:lineRule="auto"/>
              <w:jc w:val="center"/>
              <w:rPr>
                <w:rFonts w:ascii="Univers" w:hAnsi="Univers"/>
                <w:sz w:val="8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0"/>
              </w:rPr>
            </w:pPr>
            <w:r w:rsidRPr="006432F0">
              <w:rPr>
                <w:rFonts w:ascii="Arial" w:hAnsi="Arial" w:cs="Arial"/>
                <w:b/>
                <w:sz w:val="11"/>
                <w:szCs w:val="11"/>
              </w:rPr>
              <w:t>M.Sc. (Hons) Agriculture(Statistics)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  <w:r w:rsidRPr="006432F0">
              <w:rPr>
                <w:rFonts w:ascii="Univers" w:hAnsi="Univers"/>
                <w:sz w:val="10"/>
              </w:rPr>
              <w:t xml:space="preserve"> 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Visiting Teacher</w:t>
            </w:r>
          </w:p>
        </w:tc>
        <w:tc>
          <w:tcPr>
            <w:tcW w:w="1440" w:type="dxa"/>
            <w:vAlign w:val="center"/>
          </w:tcPr>
          <w:p w:rsidR="00C66EA9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</w:p>
          <w:p w:rsidR="00C66EA9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Jamal</w:t>
            </w:r>
          </w:p>
        </w:tc>
        <w:tc>
          <w:tcPr>
            <w:tcW w:w="1440" w:type="dxa"/>
            <w:vAlign w:val="center"/>
          </w:tcPr>
          <w:p w:rsidR="00F22CE8" w:rsidRPr="006432F0" w:rsidRDefault="00F22CE8" w:rsidP="00F22CE8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Hall-1 Sec-A</w:t>
            </w:r>
          </w:p>
          <w:p w:rsidR="00F22CE8" w:rsidRPr="006432F0" w:rsidRDefault="00F22CE8" w:rsidP="00F22CE8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Stat-401</w:t>
            </w:r>
          </w:p>
          <w:p w:rsidR="00736DE4" w:rsidRPr="006432F0" w:rsidRDefault="00F22CE8" w:rsidP="00F22CE8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Mr. </w:t>
            </w:r>
            <w:proofErr w:type="spellStart"/>
            <w:r w:rsidRPr="006432F0">
              <w:rPr>
                <w:rFonts w:ascii="Univers" w:hAnsi="Univers"/>
                <w:sz w:val="10"/>
              </w:rPr>
              <w:t>Kashif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Ali</w:t>
            </w:r>
          </w:p>
        </w:tc>
      </w:tr>
      <w:tr w:rsidR="006432F0" w:rsidRPr="006432F0" w:rsidTr="00BB7BA3">
        <w:trPr>
          <w:trHeight w:val="494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WS-401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>Dr. Zahid Hussain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 Ent-401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Kamran </w:t>
            </w:r>
            <w:proofErr w:type="spellStart"/>
            <w:r w:rsidRPr="006432F0">
              <w:rPr>
                <w:rFonts w:ascii="Univers" w:hAnsi="Univers"/>
                <w:sz w:val="10"/>
              </w:rPr>
              <w:t>Sohail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>Visiting Teacher</w:t>
            </w:r>
          </w:p>
        </w:tc>
        <w:tc>
          <w:tcPr>
            <w:tcW w:w="1440" w:type="dxa"/>
            <w:vAlign w:val="center"/>
          </w:tcPr>
          <w:p w:rsidR="00C66EA9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Hall-2 Sec-B</w:t>
            </w:r>
          </w:p>
          <w:p w:rsidR="00C66EA9" w:rsidRPr="006432F0" w:rsidRDefault="00C66EA9" w:rsidP="00C66EA9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C66EA9" w:rsidP="00C66EA9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Humaira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Jamal</w:t>
            </w:r>
          </w:p>
        </w:tc>
      </w:tr>
      <w:tr w:rsidR="006432F0" w:rsidRPr="006432F0" w:rsidTr="00BB7BA3">
        <w:trPr>
          <w:trHeight w:val="467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</w:p>
        </w:tc>
        <w:tc>
          <w:tcPr>
            <w:tcW w:w="1517" w:type="dxa"/>
            <w:vAlign w:val="center"/>
          </w:tcPr>
          <w:p w:rsidR="003F7260" w:rsidRPr="006432F0" w:rsidRDefault="003F7260" w:rsidP="003F726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3F7260" w:rsidRPr="006432F0" w:rsidRDefault="003F7260" w:rsidP="003F7260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3F7260" w:rsidP="003F7260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>Dr. Muhammad Jawad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WS-401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Imtiaz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Khan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</w:rPr>
            </w:pPr>
            <w:r w:rsidRPr="006432F0">
              <w:rPr>
                <w:rFonts w:ascii="Univers" w:hAnsi="Univers"/>
                <w:b/>
                <w:sz w:val="12"/>
              </w:rPr>
              <w:t>LIBRARY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2"/>
              </w:rPr>
              <w:t>Exam Hall-3 Sec-C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</w:rPr>
            </w:pPr>
            <w:r w:rsidRPr="006432F0">
              <w:rPr>
                <w:rFonts w:ascii="Univers" w:hAnsi="Univers"/>
                <w:sz w:val="10"/>
              </w:rPr>
              <w:t>Visiting Teacher</w:t>
            </w:r>
          </w:p>
        </w:tc>
      </w:tr>
      <w:tr w:rsidR="006432F0" w:rsidRPr="006432F0" w:rsidTr="00BB7BA3">
        <w:trPr>
          <w:trHeight w:val="584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PBG-401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Sheraz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Ahmad</w:t>
            </w:r>
          </w:p>
        </w:tc>
        <w:tc>
          <w:tcPr>
            <w:tcW w:w="1565" w:type="dxa"/>
            <w:vAlign w:val="center"/>
          </w:tcPr>
          <w:p w:rsidR="006B1494" w:rsidRPr="006432F0" w:rsidRDefault="006B1494" w:rsidP="006B1494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6B1494" w:rsidRPr="006432F0" w:rsidRDefault="006B1494" w:rsidP="006B1494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Ent-401</w:t>
            </w:r>
          </w:p>
          <w:p w:rsidR="00736DE4" w:rsidRPr="006432F0" w:rsidRDefault="006B1494" w:rsidP="006B1494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  <w:szCs w:val="10"/>
              </w:rPr>
              <w:t>Mr. Jawad Sarwar</w:t>
            </w:r>
          </w:p>
        </w:tc>
        <w:tc>
          <w:tcPr>
            <w:tcW w:w="1440" w:type="dxa"/>
            <w:vAlign w:val="center"/>
          </w:tcPr>
          <w:p w:rsidR="006B1494" w:rsidRPr="006432F0" w:rsidRDefault="006B1494" w:rsidP="006B1494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6B1494" w:rsidRPr="006432F0" w:rsidRDefault="006B1494" w:rsidP="006B1494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6B1494" w:rsidP="006B1494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0"/>
              </w:rPr>
              <w:t>Dr. Muhammad Jawad</w:t>
            </w:r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No.007, Sec-D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WS-401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Dr. Muhammad Saeed</w:t>
            </w:r>
          </w:p>
        </w:tc>
      </w:tr>
      <w:tr w:rsidR="006432F0" w:rsidRPr="006432F0" w:rsidTr="00BB7BA3">
        <w:trPr>
          <w:trHeight w:val="584"/>
          <w:jc w:val="center"/>
        </w:trPr>
        <w:tc>
          <w:tcPr>
            <w:tcW w:w="752" w:type="dxa"/>
            <w:vMerge/>
            <w:textDirection w:val="tbRl"/>
            <w:vAlign w:val="center"/>
          </w:tcPr>
          <w:p w:rsidR="00736DE4" w:rsidRPr="006432F0" w:rsidRDefault="00736DE4" w:rsidP="0033133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8" w:type="dxa"/>
            <w:vMerge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No.044, Sec-E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PakS-401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 xml:space="preserve">Visiting Teacher </w:t>
            </w:r>
          </w:p>
        </w:tc>
        <w:tc>
          <w:tcPr>
            <w:tcW w:w="1565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  <w:r w:rsidRPr="006432F0">
              <w:rPr>
                <w:rFonts w:ascii="Univers" w:hAnsi="Univers"/>
                <w:sz w:val="12"/>
                <w:szCs w:val="1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B7BA3" w:rsidRPr="006432F0" w:rsidRDefault="00BB7BA3" w:rsidP="00BB7BA3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2"/>
                <w:szCs w:val="10"/>
              </w:rPr>
              <w:t>Room No.044, Sec-E</w:t>
            </w:r>
          </w:p>
          <w:p w:rsidR="00BB7BA3" w:rsidRPr="006432F0" w:rsidRDefault="00BB7BA3" w:rsidP="00BB7BA3">
            <w:pPr>
              <w:jc w:val="center"/>
              <w:rPr>
                <w:rFonts w:ascii="Univers" w:hAnsi="Univers"/>
                <w:sz w:val="10"/>
              </w:rPr>
            </w:pPr>
            <w:r w:rsidRPr="006432F0">
              <w:rPr>
                <w:rFonts w:ascii="Univers" w:hAnsi="Univers"/>
                <w:sz w:val="10"/>
              </w:rPr>
              <w:t>RS-401</w:t>
            </w:r>
          </w:p>
          <w:p w:rsidR="00736DE4" w:rsidRPr="006432F0" w:rsidRDefault="00C66EA9" w:rsidP="00BB7BA3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sz w:val="10"/>
              </w:rPr>
              <w:t xml:space="preserve">Dr. </w:t>
            </w:r>
            <w:proofErr w:type="spellStart"/>
            <w:r w:rsidRPr="006432F0">
              <w:rPr>
                <w:rFonts w:ascii="Univers" w:hAnsi="Univers"/>
                <w:sz w:val="10"/>
              </w:rPr>
              <w:t>Saima</w:t>
            </w:r>
            <w:proofErr w:type="spellEnd"/>
            <w:r w:rsidRPr="006432F0">
              <w:rPr>
                <w:rFonts w:ascii="Univers" w:hAnsi="Univers"/>
                <w:sz w:val="10"/>
              </w:rPr>
              <w:t xml:space="preserve"> </w:t>
            </w:r>
            <w:proofErr w:type="spellStart"/>
            <w:r w:rsidRPr="006432F0">
              <w:rPr>
                <w:rFonts w:ascii="Univers" w:hAnsi="Univers"/>
                <w:sz w:val="10"/>
              </w:rPr>
              <w:t>Sarir</w:t>
            </w:r>
            <w:proofErr w:type="spellEnd"/>
          </w:p>
        </w:tc>
        <w:tc>
          <w:tcPr>
            <w:tcW w:w="1440" w:type="dxa"/>
            <w:vAlign w:val="center"/>
          </w:tcPr>
          <w:p w:rsidR="00736DE4" w:rsidRPr="006432F0" w:rsidRDefault="00736DE4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736DE4" w:rsidRPr="006432F0" w:rsidRDefault="00736DE4" w:rsidP="00331337">
            <w:pPr>
              <w:jc w:val="center"/>
              <w:rPr>
                <w:rFonts w:ascii="Univers" w:hAnsi="Univers"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  <w:r w:rsidRPr="006432F0">
              <w:rPr>
                <w:rFonts w:ascii="Univers" w:hAnsi="Univers"/>
                <w:sz w:val="12"/>
                <w:szCs w:val="10"/>
              </w:rPr>
              <w:t xml:space="preserve"> </w:t>
            </w:r>
          </w:p>
        </w:tc>
      </w:tr>
      <w:tr w:rsidR="006432F0" w:rsidRPr="006432F0" w:rsidTr="00252C68">
        <w:trPr>
          <w:trHeight w:val="918"/>
          <w:jc w:val="center"/>
        </w:trPr>
        <w:tc>
          <w:tcPr>
            <w:tcW w:w="752" w:type="dxa"/>
            <w:textDirection w:val="tbRl"/>
            <w:vAlign w:val="center"/>
          </w:tcPr>
          <w:p w:rsidR="00252C68" w:rsidRPr="006432F0" w:rsidRDefault="00252C68" w:rsidP="00331337">
            <w:pPr>
              <w:ind w:left="113" w:right="113"/>
              <w:jc w:val="center"/>
              <w:rPr>
                <w:b/>
              </w:rPr>
            </w:pPr>
            <w:r w:rsidRPr="006432F0">
              <w:rPr>
                <w:b/>
              </w:rPr>
              <w:t>Friday</w:t>
            </w:r>
          </w:p>
        </w:tc>
        <w:tc>
          <w:tcPr>
            <w:tcW w:w="1515" w:type="dxa"/>
          </w:tcPr>
          <w:p w:rsidR="00252C68" w:rsidRPr="006432F0" w:rsidRDefault="00252C68" w:rsidP="00331337">
            <w:pPr>
              <w:jc w:val="center"/>
              <w:rPr>
                <w:rFonts w:ascii="Univers" w:hAnsi="Univers"/>
                <w:sz w:val="8"/>
              </w:rPr>
            </w:pPr>
          </w:p>
          <w:p w:rsidR="009D49E9" w:rsidRPr="006432F0" w:rsidRDefault="009D49E9" w:rsidP="00252C68">
            <w:pPr>
              <w:spacing w:line="276" w:lineRule="auto"/>
              <w:jc w:val="center"/>
              <w:rPr>
                <w:rFonts w:ascii="Univers" w:hAnsi="Univers"/>
                <w:sz w:val="8"/>
              </w:rPr>
            </w:pPr>
          </w:p>
          <w:p w:rsidR="00252C68" w:rsidRPr="006432F0" w:rsidRDefault="00252C68" w:rsidP="00252C68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Stat -401 G-XIII</w:t>
            </w:r>
          </w:p>
          <w:p w:rsidR="00252C68" w:rsidRPr="006432F0" w:rsidRDefault="00252C68" w:rsidP="00252C68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252C68" w:rsidRPr="006432F0" w:rsidRDefault="00252C68" w:rsidP="00252C68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PBG-401 G-I</w:t>
            </w:r>
          </w:p>
          <w:p w:rsidR="00787235" w:rsidRPr="006432F0" w:rsidRDefault="00787235" w:rsidP="00252C68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787235" w:rsidRPr="006432F0" w:rsidRDefault="00787235" w:rsidP="00252C68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Ento-401 G-II</w:t>
            </w:r>
          </w:p>
          <w:p w:rsidR="000518A3" w:rsidRPr="006432F0" w:rsidRDefault="000518A3" w:rsidP="00252C68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0518A3" w:rsidRPr="006432F0" w:rsidRDefault="000518A3" w:rsidP="000518A3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HN-401 G-III</w:t>
            </w:r>
          </w:p>
          <w:p w:rsidR="00D167C4" w:rsidRPr="006432F0" w:rsidRDefault="00D167C4" w:rsidP="000518A3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252C68" w:rsidRPr="006432F0" w:rsidRDefault="00D167C4" w:rsidP="00AD793F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  <w:r w:rsidRPr="006432F0">
              <w:rPr>
                <w:rFonts w:ascii="Univers" w:hAnsi="Univers"/>
                <w:sz w:val="14"/>
              </w:rPr>
              <w:t>WS-401 G-I</w:t>
            </w:r>
            <w:r w:rsidR="00AD793F" w:rsidRPr="006432F0">
              <w:rPr>
                <w:rFonts w:ascii="Univers" w:hAnsi="Univers"/>
                <w:sz w:val="14"/>
              </w:rPr>
              <w:t>V</w:t>
            </w:r>
          </w:p>
        </w:tc>
        <w:tc>
          <w:tcPr>
            <w:tcW w:w="3039" w:type="dxa"/>
            <w:gridSpan w:val="2"/>
          </w:tcPr>
          <w:p w:rsidR="00252C68" w:rsidRPr="006432F0" w:rsidRDefault="00252C68" w:rsidP="00331337">
            <w:pPr>
              <w:jc w:val="center"/>
              <w:rPr>
                <w:rFonts w:ascii="Univers" w:hAnsi="Univers"/>
                <w:sz w:val="14"/>
              </w:rPr>
            </w:pPr>
          </w:p>
          <w:p w:rsidR="00252C68" w:rsidRPr="006432F0" w:rsidRDefault="00252C68" w:rsidP="00331337">
            <w:pPr>
              <w:jc w:val="center"/>
              <w:rPr>
                <w:rFonts w:ascii="Univers" w:hAnsi="Univers"/>
                <w:sz w:val="8"/>
              </w:rPr>
            </w:pPr>
          </w:p>
          <w:p w:rsidR="009D49E9" w:rsidRPr="006432F0" w:rsidRDefault="009D49E9" w:rsidP="00252C68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9D49E9" w:rsidRPr="006432F0" w:rsidRDefault="009D49E9" w:rsidP="00252C68">
            <w:pPr>
              <w:spacing w:line="276" w:lineRule="auto"/>
              <w:jc w:val="center"/>
              <w:rPr>
                <w:rFonts w:ascii="Univers" w:hAnsi="Univers"/>
                <w:sz w:val="14"/>
              </w:rPr>
            </w:pPr>
          </w:p>
          <w:p w:rsidR="00252C68" w:rsidRPr="006432F0" w:rsidRDefault="00252C68" w:rsidP="00252C68">
            <w:pPr>
              <w:spacing w:line="276" w:lineRule="auto"/>
              <w:jc w:val="center"/>
              <w:rPr>
                <w:rFonts w:ascii="Univers" w:hAnsi="Univers"/>
                <w:b/>
                <w:sz w:val="14"/>
              </w:rPr>
            </w:pPr>
            <w:r w:rsidRPr="006432F0">
              <w:rPr>
                <w:rFonts w:ascii="Univers" w:hAnsi="Univers"/>
                <w:b/>
                <w:sz w:val="14"/>
              </w:rPr>
              <w:t>Exam Hall-2</w:t>
            </w:r>
          </w:p>
          <w:p w:rsidR="00252C68" w:rsidRPr="006432F0" w:rsidRDefault="00252C68" w:rsidP="00252C68">
            <w:pPr>
              <w:spacing w:line="276" w:lineRule="auto"/>
              <w:jc w:val="center"/>
              <w:rPr>
                <w:rFonts w:ascii="Univers" w:hAnsi="Univers"/>
                <w:b/>
                <w:sz w:val="14"/>
              </w:rPr>
            </w:pPr>
            <w:r w:rsidRPr="006432F0">
              <w:rPr>
                <w:rFonts w:ascii="Univers" w:hAnsi="Univers"/>
                <w:b/>
                <w:sz w:val="14"/>
              </w:rPr>
              <w:t xml:space="preserve">M.Sc. (Hons) Agriculture </w:t>
            </w:r>
          </w:p>
          <w:p w:rsidR="00252C68" w:rsidRPr="006432F0" w:rsidRDefault="00252C68" w:rsidP="00252C68">
            <w:pPr>
              <w:jc w:val="center"/>
              <w:rPr>
                <w:rFonts w:ascii="Univers" w:hAnsi="Univers"/>
                <w:b/>
                <w:sz w:val="14"/>
              </w:rPr>
            </w:pPr>
            <w:r w:rsidRPr="006432F0">
              <w:rPr>
                <w:rFonts w:ascii="Univers" w:hAnsi="Univers"/>
                <w:b/>
                <w:sz w:val="14"/>
              </w:rPr>
              <w:t>(Statistics) (10:40-12:20)</w:t>
            </w:r>
          </w:p>
          <w:p w:rsidR="00252C68" w:rsidRPr="006432F0" w:rsidRDefault="00252C68" w:rsidP="00331337">
            <w:pPr>
              <w:jc w:val="center"/>
              <w:rPr>
                <w:rFonts w:ascii="Univers" w:hAnsi="Univers"/>
                <w:sz w:val="14"/>
              </w:rPr>
            </w:pPr>
          </w:p>
        </w:tc>
        <w:tc>
          <w:tcPr>
            <w:tcW w:w="1517" w:type="dxa"/>
            <w:vAlign w:val="center"/>
          </w:tcPr>
          <w:p w:rsidR="00252C68" w:rsidRPr="006432F0" w:rsidRDefault="00252C68" w:rsidP="00BB7BA3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252C68" w:rsidRPr="006432F0" w:rsidRDefault="00252C68" w:rsidP="00BB7BA3">
            <w:pPr>
              <w:jc w:val="center"/>
              <w:rPr>
                <w:rFonts w:ascii="Univers" w:hAnsi="Univers"/>
                <w:b/>
                <w:sz w:val="14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</w:p>
        </w:tc>
        <w:tc>
          <w:tcPr>
            <w:tcW w:w="1565" w:type="dxa"/>
            <w:vAlign w:val="center"/>
          </w:tcPr>
          <w:p w:rsidR="00252C68" w:rsidRPr="006432F0" w:rsidRDefault="00252C68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252C68" w:rsidRPr="006432F0" w:rsidRDefault="00252C68" w:rsidP="00331337">
            <w:pPr>
              <w:jc w:val="center"/>
              <w:rPr>
                <w:rFonts w:ascii="Univers" w:hAnsi="Univers"/>
                <w:b/>
                <w:sz w:val="14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Allotted to HND</w:t>
            </w:r>
          </w:p>
        </w:tc>
        <w:tc>
          <w:tcPr>
            <w:tcW w:w="1440" w:type="dxa"/>
            <w:vAlign w:val="center"/>
          </w:tcPr>
          <w:p w:rsidR="00252C68" w:rsidRPr="006432F0" w:rsidRDefault="00252C68" w:rsidP="00331337">
            <w:pPr>
              <w:jc w:val="center"/>
              <w:rPr>
                <w:rFonts w:ascii="Univers" w:hAnsi="Univers"/>
                <w:b/>
                <w:sz w:val="14"/>
              </w:rPr>
            </w:pPr>
          </w:p>
          <w:p w:rsidR="00252C68" w:rsidRPr="006432F0" w:rsidRDefault="00252C68" w:rsidP="00331337">
            <w:pPr>
              <w:jc w:val="center"/>
              <w:rPr>
                <w:rFonts w:ascii="Univers" w:hAnsi="Univers"/>
                <w:b/>
                <w:sz w:val="12"/>
                <w:szCs w:val="10"/>
              </w:rPr>
            </w:pPr>
          </w:p>
          <w:p w:rsidR="00252C68" w:rsidRPr="006432F0" w:rsidRDefault="00252C68" w:rsidP="00331337">
            <w:pPr>
              <w:jc w:val="center"/>
              <w:rPr>
                <w:rFonts w:ascii="Univers" w:hAnsi="Univers"/>
                <w:b/>
                <w:sz w:val="14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>Room No.044</w:t>
            </w:r>
          </w:p>
          <w:p w:rsidR="00252C68" w:rsidRPr="006432F0" w:rsidRDefault="00252C68" w:rsidP="00331337">
            <w:pPr>
              <w:rPr>
                <w:rFonts w:ascii="Univers" w:hAnsi="Univers"/>
                <w:b/>
                <w:sz w:val="14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 xml:space="preserve">      Allotted to HND</w:t>
            </w:r>
          </w:p>
          <w:p w:rsidR="00252C68" w:rsidRPr="006432F0" w:rsidRDefault="00252C68" w:rsidP="00331337">
            <w:pPr>
              <w:jc w:val="center"/>
              <w:rPr>
                <w:rFonts w:ascii="Univers" w:hAnsi="Univers"/>
                <w:b/>
                <w:sz w:val="14"/>
              </w:rPr>
            </w:pPr>
          </w:p>
          <w:p w:rsidR="00252C68" w:rsidRPr="006432F0" w:rsidRDefault="00252C68" w:rsidP="00331337">
            <w:pPr>
              <w:spacing w:line="276" w:lineRule="auto"/>
              <w:jc w:val="center"/>
              <w:rPr>
                <w:rFonts w:ascii="Univers" w:hAnsi="Univers"/>
                <w:b/>
                <w:sz w:val="10"/>
              </w:rPr>
            </w:pPr>
          </w:p>
        </w:tc>
        <w:tc>
          <w:tcPr>
            <w:tcW w:w="1440" w:type="dxa"/>
            <w:vAlign w:val="center"/>
          </w:tcPr>
          <w:p w:rsidR="00252C68" w:rsidRPr="006432F0" w:rsidRDefault="00252C68" w:rsidP="00331337">
            <w:pPr>
              <w:rPr>
                <w:rFonts w:ascii="Univers" w:hAnsi="Univers"/>
                <w:b/>
                <w:sz w:val="8"/>
              </w:rPr>
            </w:pPr>
          </w:p>
          <w:p w:rsidR="00252C68" w:rsidRPr="006432F0" w:rsidRDefault="00252C68" w:rsidP="00331337">
            <w:pPr>
              <w:rPr>
                <w:rFonts w:ascii="Univers" w:hAnsi="Univers"/>
                <w:b/>
                <w:sz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 xml:space="preserve">     Room No.044</w:t>
            </w:r>
          </w:p>
          <w:p w:rsidR="00252C68" w:rsidRPr="006432F0" w:rsidRDefault="00252C68" w:rsidP="00331337">
            <w:pPr>
              <w:rPr>
                <w:rFonts w:ascii="Univers" w:hAnsi="Univers"/>
                <w:b/>
                <w:sz w:val="10"/>
              </w:rPr>
            </w:pPr>
            <w:r w:rsidRPr="006432F0">
              <w:rPr>
                <w:rFonts w:ascii="Univers" w:hAnsi="Univers"/>
                <w:b/>
                <w:sz w:val="12"/>
                <w:szCs w:val="10"/>
              </w:rPr>
              <w:t xml:space="preserve">    Allotted to HND</w:t>
            </w:r>
          </w:p>
          <w:p w:rsidR="00252C68" w:rsidRPr="006432F0" w:rsidRDefault="00252C68" w:rsidP="00331337">
            <w:pPr>
              <w:spacing w:line="276" w:lineRule="auto"/>
              <w:jc w:val="center"/>
              <w:rPr>
                <w:rFonts w:ascii="Univers" w:hAnsi="Univers"/>
                <w:b/>
                <w:sz w:val="10"/>
              </w:rPr>
            </w:pPr>
          </w:p>
        </w:tc>
      </w:tr>
    </w:tbl>
    <w:p w:rsidR="00736DE4" w:rsidRPr="00244BE7" w:rsidRDefault="00736DE4" w:rsidP="00736DE4">
      <w:pPr>
        <w:jc w:val="center"/>
        <w:rPr>
          <w:rFonts w:ascii="Univers" w:hAnsi="Univers"/>
          <w:b/>
          <w:i/>
          <w:sz w:val="18"/>
          <w:szCs w:val="40"/>
        </w:rPr>
      </w:pPr>
    </w:p>
    <w:p w:rsidR="00736DE4" w:rsidRPr="00244BE7" w:rsidRDefault="00736DE4" w:rsidP="00736DE4">
      <w:pPr>
        <w:rPr>
          <w:rFonts w:ascii="Univers" w:hAnsi="Univers"/>
          <w:b/>
          <w:i/>
          <w:sz w:val="10"/>
          <w:szCs w:val="40"/>
        </w:rPr>
      </w:pPr>
    </w:p>
    <w:p w:rsidR="00736DE4" w:rsidRPr="00244BE7" w:rsidRDefault="00E146F0" w:rsidP="00736DE4">
      <w:pPr>
        <w:rPr>
          <w:rFonts w:ascii="Univers" w:hAnsi="Univers"/>
          <w:i/>
          <w:sz w:val="16"/>
          <w:szCs w:val="40"/>
        </w:rPr>
      </w:pPr>
      <w:proofErr w:type="spellStart"/>
      <w:r w:rsidRPr="00244BE7">
        <w:rPr>
          <w:rFonts w:ascii="Univers" w:hAnsi="Univers"/>
          <w:b/>
          <w:i/>
          <w:sz w:val="18"/>
          <w:szCs w:val="40"/>
        </w:rPr>
        <w:t>Pre-Med</w:t>
      </w:r>
      <w:proofErr w:type="gramStart"/>
      <w:r w:rsidRPr="00244BE7">
        <w:rPr>
          <w:rFonts w:ascii="Univers" w:hAnsi="Univers"/>
          <w:b/>
          <w:i/>
          <w:sz w:val="18"/>
          <w:szCs w:val="40"/>
        </w:rPr>
        <w:t>:</w:t>
      </w:r>
      <w:r w:rsidR="00736DE4" w:rsidRPr="00244BE7">
        <w:rPr>
          <w:rFonts w:ascii="Univers" w:hAnsi="Univers"/>
          <w:b/>
          <w:sz w:val="18"/>
          <w:szCs w:val="40"/>
        </w:rPr>
        <w:t>Section</w:t>
      </w:r>
      <w:proofErr w:type="spellEnd"/>
      <w:proofErr w:type="gramEnd"/>
      <w:r w:rsidR="00736DE4" w:rsidRPr="00244BE7">
        <w:rPr>
          <w:rFonts w:ascii="Univers" w:hAnsi="Univers"/>
          <w:b/>
          <w:sz w:val="18"/>
          <w:szCs w:val="40"/>
        </w:rPr>
        <w:t xml:space="preserve"> A: </w:t>
      </w:r>
      <w:r w:rsidR="00736DE4" w:rsidRPr="00244BE7">
        <w:rPr>
          <w:rFonts w:ascii="Univers" w:hAnsi="Univers"/>
          <w:sz w:val="16"/>
          <w:szCs w:val="40"/>
        </w:rPr>
        <w:t xml:space="preserve">Class No. 01 to 125 </w:t>
      </w:r>
      <w:r w:rsidR="00736DE4" w:rsidRPr="00244BE7">
        <w:rPr>
          <w:rFonts w:ascii="Univers" w:hAnsi="Univers"/>
          <w:sz w:val="16"/>
          <w:szCs w:val="40"/>
        </w:rPr>
        <w:tab/>
      </w:r>
      <w:r w:rsidR="00736DE4" w:rsidRPr="00244BE7">
        <w:rPr>
          <w:rFonts w:ascii="Univers" w:hAnsi="Univers"/>
          <w:sz w:val="16"/>
          <w:szCs w:val="40"/>
        </w:rPr>
        <w:tab/>
      </w:r>
      <w:r w:rsidR="00736DE4" w:rsidRPr="00244BE7">
        <w:rPr>
          <w:rFonts w:ascii="Univers" w:hAnsi="Univers"/>
          <w:sz w:val="16"/>
          <w:szCs w:val="40"/>
        </w:rPr>
        <w:tab/>
        <w:t>for lab. G -I=001-040, G-II=041-080, G-III=081-125</w:t>
      </w:r>
    </w:p>
    <w:p w:rsidR="00736DE4" w:rsidRPr="00244BE7" w:rsidRDefault="00736DE4" w:rsidP="00736DE4">
      <w:pPr>
        <w:ind w:left="720" w:right="-180"/>
        <w:rPr>
          <w:rFonts w:ascii="Univers" w:hAnsi="Univers"/>
          <w:sz w:val="16"/>
          <w:szCs w:val="40"/>
        </w:rPr>
      </w:pPr>
      <w:r w:rsidRPr="00244BE7">
        <w:rPr>
          <w:rFonts w:ascii="Univers" w:hAnsi="Univers"/>
          <w:b/>
          <w:sz w:val="18"/>
          <w:szCs w:val="40"/>
        </w:rPr>
        <w:t xml:space="preserve"> Section B: </w:t>
      </w:r>
      <w:r w:rsidRPr="00244BE7">
        <w:rPr>
          <w:rFonts w:ascii="Univers" w:hAnsi="Univers"/>
          <w:sz w:val="16"/>
          <w:szCs w:val="40"/>
        </w:rPr>
        <w:t>Class No.126 to 250+394</w:t>
      </w:r>
      <w:r w:rsidRPr="00244BE7">
        <w:rPr>
          <w:rFonts w:ascii="Univers" w:hAnsi="Univers"/>
          <w:sz w:val="16"/>
          <w:szCs w:val="40"/>
        </w:rPr>
        <w:tab/>
      </w:r>
      <w:r w:rsidRPr="00244BE7">
        <w:rPr>
          <w:rFonts w:ascii="Univers" w:hAnsi="Univers"/>
          <w:sz w:val="16"/>
          <w:szCs w:val="40"/>
        </w:rPr>
        <w:tab/>
      </w:r>
      <w:r w:rsidRPr="00244BE7">
        <w:rPr>
          <w:rFonts w:ascii="Univers" w:hAnsi="Univers"/>
          <w:sz w:val="16"/>
          <w:szCs w:val="40"/>
        </w:rPr>
        <w:tab/>
        <w:t xml:space="preserve">for lab. G-IV=126-165+394, G-V=166-205, G-VI=206-250 </w:t>
      </w:r>
    </w:p>
    <w:p w:rsidR="00736DE4" w:rsidRPr="00244BE7" w:rsidRDefault="00736DE4" w:rsidP="00736DE4">
      <w:pPr>
        <w:pBdr>
          <w:bottom w:val="single" w:sz="6" w:space="0" w:color="auto"/>
        </w:pBdr>
        <w:ind w:firstLine="720"/>
        <w:rPr>
          <w:rFonts w:ascii="Univers" w:hAnsi="Univers"/>
          <w:sz w:val="16"/>
          <w:szCs w:val="40"/>
        </w:rPr>
      </w:pPr>
      <w:r w:rsidRPr="00244BE7">
        <w:rPr>
          <w:rFonts w:ascii="Univers" w:hAnsi="Univers"/>
          <w:b/>
          <w:sz w:val="18"/>
          <w:szCs w:val="40"/>
        </w:rPr>
        <w:t xml:space="preserve"> Section C: </w:t>
      </w:r>
      <w:r w:rsidRPr="00244BE7">
        <w:rPr>
          <w:rFonts w:ascii="Univers" w:hAnsi="Univers"/>
          <w:sz w:val="16"/>
          <w:szCs w:val="40"/>
        </w:rPr>
        <w:t>Class No.251 to 380</w:t>
      </w:r>
      <w:proofErr w:type="gramStart"/>
      <w:r w:rsidRPr="00244BE7">
        <w:rPr>
          <w:rFonts w:ascii="Univers" w:hAnsi="Univers"/>
          <w:sz w:val="16"/>
          <w:szCs w:val="40"/>
        </w:rPr>
        <w:t>+</w:t>
      </w:r>
      <w:r w:rsidRPr="00244BE7">
        <w:rPr>
          <w:rFonts w:ascii="Univers" w:hAnsi="Univers"/>
          <w:sz w:val="15"/>
          <w:szCs w:val="15"/>
        </w:rPr>
        <w:t>(</w:t>
      </w:r>
      <w:proofErr w:type="gramEnd"/>
      <w:r w:rsidRPr="00244BE7">
        <w:rPr>
          <w:rFonts w:ascii="Univers" w:hAnsi="Univers"/>
          <w:sz w:val="15"/>
          <w:szCs w:val="15"/>
        </w:rPr>
        <w:t>Fall 2021=</w:t>
      </w:r>
      <w:proofErr w:type="spellStart"/>
      <w:r w:rsidRPr="00244BE7">
        <w:rPr>
          <w:rFonts w:ascii="Univers" w:hAnsi="Univers"/>
          <w:sz w:val="15"/>
          <w:szCs w:val="15"/>
        </w:rPr>
        <w:t>BioCh</w:t>
      </w:r>
      <w:proofErr w:type="spellEnd"/>
      <w:r w:rsidRPr="00244BE7">
        <w:rPr>
          <w:rFonts w:ascii="Univers" w:hAnsi="Univers"/>
          <w:sz w:val="15"/>
          <w:szCs w:val="15"/>
        </w:rPr>
        <w:t xml:space="preserve">, 1-25)+ </w:t>
      </w:r>
      <w:r w:rsidRPr="00244BE7">
        <w:rPr>
          <w:rFonts w:ascii="Univers" w:hAnsi="Univers"/>
          <w:sz w:val="16"/>
          <w:szCs w:val="40"/>
        </w:rPr>
        <w:tab/>
        <w:t>for lab. G-VII=251-290</w:t>
      </w:r>
      <w:proofErr w:type="gramStart"/>
      <w:r w:rsidRPr="00244BE7">
        <w:rPr>
          <w:rFonts w:ascii="Univers" w:hAnsi="Univers"/>
          <w:sz w:val="16"/>
          <w:szCs w:val="40"/>
        </w:rPr>
        <w:t>,G</w:t>
      </w:r>
      <w:proofErr w:type="gramEnd"/>
      <w:r w:rsidRPr="00244BE7">
        <w:rPr>
          <w:rFonts w:ascii="Univers" w:hAnsi="Univers"/>
          <w:sz w:val="16"/>
          <w:szCs w:val="40"/>
        </w:rPr>
        <w:t>-VIII=291-335,G-IX=336-380</w:t>
      </w:r>
      <w:r w:rsidR="00AD793F" w:rsidRPr="00244BE7">
        <w:rPr>
          <w:rFonts w:ascii="Univers" w:hAnsi="Univers"/>
          <w:sz w:val="16"/>
          <w:szCs w:val="40"/>
        </w:rPr>
        <w:t xml:space="preserve"> </w:t>
      </w:r>
      <w:r w:rsidRPr="00244BE7">
        <w:rPr>
          <w:rFonts w:ascii="Univers" w:hAnsi="Univers"/>
          <w:sz w:val="16"/>
          <w:szCs w:val="40"/>
        </w:rPr>
        <w:t xml:space="preserve">+ </w:t>
      </w:r>
      <w:proofErr w:type="spellStart"/>
      <w:r w:rsidRPr="00244BE7">
        <w:rPr>
          <w:rFonts w:ascii="Univers" w:hAnsi="Univers"/>
          <w:sz w:val="16"/>
          <w:szCs w:val="40"/>
        </w:rPr>
        <w:t>Bioch</w:t>
      </w:r>
      <w:proofErr w:type="spellEnd"/>
      <w:r w:rsidRPr="00244BE7">
        <w:rPr>
          <w:rFonts w:ascii="Univers" w:hAnsi="Univers"/>
          <w:sz w:val="16"/>
          <w:szCs w:val="40"/>
        </w:rPr>
        <w:t>/Botany/</w:t>
      </w:r>
      <w:proofErr w:type="spellStart"/>
      <w:r w:rsidRPr="00244BE7">
        <w:rPr>
          <w:rFonts w:ascii="Univers" w:hAnsi="Univers"/>
          <w:sz w:val="16"/>
          <w:szCs w:val="40"/>
        </w:rPr>
        <w:t>AgriMan</w:t>
      </w:r>
      <w:proofErr w:type="spellEnd"/>
    </w:p>
    <w:p w:rsidR="00736DE4" w:rsidRPr="00244BE7" w:rsidRDefault="00736DE4" w:rsidP="00736DE4">
      <w:pPr>
        <w:pBdr>
          <w:bottom w:val="single" w:sz="6" w:space="0" w:color="auto"/>
        </w:pBdr>
        <w:ind w:firstLine="720"/>
        <w:rPr>
          <w:rFonts w:ascii="Univers" w:hAnsi="Univers"/>
          <w:sz w:val="16"/>
          <w:szCs w:val="40"/>
        </w:rPr>
      </w:pPr>
      <w:r w:rsidRPr="00244BE7">
        <w:rPr>
          <w:rFonts w:ascii="Univers" w:hAnsi="Univers"/>
          <w:b/>
          <w:sz w:val="16"/>
          <w:szCs w:val="16"/>
        </w:rPr>
        <w:t xml:space="preserve">            </w:t>
      </w:r>
      <w:r w:rsidR="00E146F0" w:rsidRPr="00244BE7">
        <w:rPr>
          <w:rFonts w:ascii="Univers" w:hAnsi="Univers"/>
          <w:b/>
          <w:sz w:val="16"/>
          <w:szCs w:val="16"/>
        </w:rPr>
        <w:t xml:space="preserve"> </w:t>
      </w:r>
      <w:r w:rsidRPr="00244BE7">
        <w:rPr>
          <w:rFonts w:ascii="Univers" w:hAnsi="Univers"/>
          <w:sz w:val="16"/>
          <w:szCs w:val="16"/>
        </w:rPr>
        <w:t>(Spring 2021=Botany 1-4,</w:t>
      </w:r>
      <w:r w:rsidRPr="00244BE7">
        <w:rPr>
          <w:rFonts w:ascii="Univers" w:hAnsi="Univers"/>
          <w:sz w:val="15"/>
          <w:szCs w:val="15"/>
        </w:rPr>
        <w:t xml:space="preserve"> </w:t>
      </w:r>
      <w:proofErr w:type="spellStart"/>
      <w:r w:rsidRPr="00244BE7">
        <w:rPr>
          <w:rFonts w:ascii="Univers" w:hAnsi="Univers"/>
          <w:sz w:val="15"/>
          <w:szCs w:val="15"/>
        </w:rPr>
        <w:t>BioCh</w:t>
      </w:r>
      <w:proofErr w:type="spellEnd"/>
      <w:r w:rsidRPr="00244BE7">
        <w:rPr>
          <w:rFonts w:ascii="Univers" w:hAnsi="Univers"/>
          <w:sz w:val="15"/>
          <w:szCs w:val="15"/>
        </w:rPr>
        <w:t xml:space="preserve"> 1-4, </w:t>
      </w:r>
      <w:r w:rsidRPr="00244BE7">
        <w:rPr>
          <w:rFonts w:ascii="Univers" w:hAnsi="Univers"/>
          <w:sz w:val="16"/>
          <w:szCs w:val="16"/>
        </w:rPr>
        <w:t>AgriMang1-3)</w:t>
      </w:r>
    </w:p>
    <w:p w:rsidR="00736DE4" w:rsidRPr="00244BE7" w:rsidRDefault="00736DE4" w:rsidP="00736DE4">
      <w:pPr>
        <w:pBdr>
          <w:bottom w:val="single" w:sz="6" w:space="0" w:color="auto"/>
        </w:pBdr>
        <w:ind w:left="7020" w:hanging="7020"/>
        <w:rPr>
          <w:rFonts w:ascii="Univers" w:hAnsi="Univers"/>
          <w:sz w:val="16"/>
          <w:szCs w:val="40"/>
        </w:rPr>
      </w:pPr>
      <w:proofErr w:type="spellStart"/>
      <w:r w:rsidRPr="00244BE7">
        <w:rPr>
          <w:rFonts w:ascii="Univers" w:hAnsi="Univers"/>
          <w:b/>
          <w:i/>
          <w:sz w:val="18"/>
          <w:szCs w:val="40"/>
        </w:rPr>
        <w:t>Pre-Eng</w:t>
      </w:r>
      <w:proofErr w:type="gramStart"/>
      <w:r w:rsidRPr="00244BE7">
        <w:rPr>
          <w:rFonts w:ascii="Univers" w:hAnsi="Univers"/>
          <w:b/>
          <w:i/>
          <w:sz w:val="18"/>
          <w:szCs w:val="40"/>
        </w:rPr>
        <w:t>:</w:t>
      </w:r>
      <w:r w:rsidRPr="00244BE7">
        <w:rPr>
          <w:rFonts w:ascii="Univers" w:hAnsi="Univers"/>
          <w:b/>
          <w:sz w:val="18"/>
          <w:szCs w:val="40"/>
        </w:rPr>
        <w:t>Section</w:t>
      </w:r>
      <w:proofErr w:type="spellEnd"/>
      <w:proofErr w:type="gramEnd"/>
      <w:r w:rsidRPr="00244BE7">
        <w:rPr>
          <w:rFonts w:ascii="Univers" w:hAnsi="Univers"/>
          <w:b/>
          <w:sz w:val="18"/>
          <w:szCs w:val="40"/>
        </w:rPr>
        <w:t xml:space="preserve"> D: </w:t>
      </w:r>
      <w:r w:rsidRPr="00244BE7">
        <w:rPr>
          <w:rFonts w:ascii="Univers" w:hAnsi="Univers"/>
          <w:sz w:val="16"/>
          <w:szCs w:val="40"/>
        </w:rPr>
        <w:t>Class No.391 to 470                                          for lab. G-X=391-430, G-XI=431-470</w:t>
      </w:r>
    </w:p>
    <w:p w:rsidR="00736DE4" w:rsidRPr="00244BE7" w:rsidRDefault="00736DE4" w:rsidP="00736DE4">
      <w:pPr>
        <w:pBdr>
          <w:bottom w:val="single" w:sz="6" w:space="0" w:color="auto"/>
        </w:pBdr>
        <w:rPr>
          <w:rFonts w:ascii="Univers" w:hAnsi="Univers"/>
          <w:sz w:val="16"/>
          <w:szCs w:val="16"/>
        </w:rPr>
      </w:pPr>
      <w:proofErr w:type="spellStart"/>
      <w:r w:rsidRPr="00244BE7">
        <w:rPr>
          <w:rFonts w:ascii="Univers" w:hAnsi="Univers"/>
          <w:b/>
          <w:i/>
          <w:sz w:val="18"/>
          <w:szCs w:val="40"/>
        </w:rPr>
        <w:t>Pre-Med</w:t>
      </w:r>
      <w:proofErr w:type="gramStart"/>
      <w:r w:rsidR="00E146F0" w:rsidRPr="00244BE7">
        <w:rPr>
          <w:rFonts w:ascii="Univers" w:hAnsi="Univers"/>
          <w:b/>
          <w:i/>
          <w:sz w:val="18"/>
          <w:szCs w:val="40"/>
        </w:rPr>
        <w:t>:</w:t>
      </w:r>
      <w:r w:rsidRPr="00244BE7">
        <w:rPr>
          <w:rFonts w:ascii="Univers" w:hAnsi="Univers"/>
          <w:b/>
          <w:sz w:val="18"/>
          <w:szCs w:val="40"/>
        </w:rPr>
        <w:t>Section</w:t>
      </w:r>
      <w:proofErr w:type="spellEnd"/>
      <w:proofErr w:type="gramEnd"/>
      <w:r w:rsidRPr="00244BE7">
        <w:rPr>
          <w:rFonts w:ascii="Univers" w:hAnsi="Univers"/>
          <w:b/>
          <w:sz w:val="18"/>
          <w:szCs w:val="40"/>
        </w:rPr>
        <w:t xml:space="preserve"> E</w:t>
      </w:r>
      <w:r w:rsidRPr="00244BE7">
        <w:rPr>
          <w:rFonts w:ascii="Univers" w:hAnsi="Univers"/>
          <w:b/>
          <w:sz w:val="16"/>
          <w:szCs w:val="16"/>
        </w:rPr>
        <w:t>:</w:t>
      </w:r>
      <w:r w:rsidRPr="00244BE7">
        <w:rPr>
          <w:rFonts w:ascii="Univers" w:hAnsi="Univers"/>
          <w:sz w:val="15"/>
          <w:szCs w:val="15"/>
        </w:rPr>
        <w:t>(Fall 2021=HN&amp;D 1-50+Spring 2021=HN&amp;D 1-5</w:t>
      </w:r>
      <w:r w:rsidR="00E146F0" w:rsidRPr="00244BE7">
        <w:rPr>
          <w:rFonts w:ascii="Univers" w:hAnsi="Univers"/>
          <w:sz w:val="15"/>
          <w:szCs w:val="15"/>
        </w:rPr>
        <w:t>0</w:t>
      </w:r>
      <w:r w:rsidRPr="00244BE7">
        <w:rPr>
          <w:rFonts w:ascii="Univers" w:hAnsi="Univers"/>
          <w:sz w:val="15"/>
          <w:szCs w:val="15"/>
        </w:rPr>
        <w:t>)</w:t>
      </w:r>
      <w:r w:rsidR="00E146F0" w:rsidRPr="00244BE7">
        <w:rPr>
          <w:rFonts w:ascii="Univers" w:hAnsi="Univers"/>
          <w:sz w:val="15"/>
          <w:szCs w:val="15"/>
        </w:rPr>
        <w:t xml:space="preserve"> </w:t>
      </w:r>
      <w:r w:rsidRPr="00244BE7">
        <w:rPr>
          <w:rFonts w:ascii="Univers" w:hAnsi="Univers"/>
          <w:sz w:val="16"/>
          <w:szCs w:val="16"/>
        </w:rPr>
        <w:t>for lab. G-XII</w:t>
      </w:r>
      <w:proofErr w:type="gramStart"/>
      <w:r w:rsidRPr="00244BE7">
        <w:rPr>
          <w:rFonts w:ascii="Univers" w:hAnsi="Univers"/>
          <w:sz w:val="16"/>
          <w:szCs w:val="16"/>
        </w:rPr>
        <w:t>=</w:t>
      </w:r>
      <w:r w:rsidR="00DB4AA3" w:rsidRPr="00244BE7">
        <w:rPr>
          <w:rFonts w:ascii="Univers" w:hAnsi="Univers"/>
          <w:sz w:val="16"/>
          <w:szCs w:val="16"/>
        </w:rPr>
        <w:t xml:space="preserve"> </w:t>
      </w:r>
      <w:r w:rsidRPr="00244BE7">
        <w:rPr>
          <w:rFonts w:ascii="Univers" w:hAnsi="Univers"/>
          <w:sz w:val="16"/>
          <w:szCs w:val="16"/>
        </w:rPr>
        <w:t xml:space="preserve"> (</w:t>
      </w:r>
      <w:proofErr w:type="gramEnd"/>
      <w:r w:rsidR="00DB4AA3" w:rsidRPr="00244BE7">
        <w:rPr>
          <w:rFonts w:ascii="Univers" w:hAnsi="Univers"/>
          <w:sz w:val="16"/>
          <w:szCs w:val="16"/>
        </w:rPr>
        <w:t>Fall 2021=</w:t>
      </w:r>
      <w:r w:rsidRPr="00244BE7">
        <w:rPr>
          <w:rFonts w:ascii="Univers" w:hAnsi="Univers"/>
          <w:sz w:val="16"/>
          <w:szCs w:val="16"/>
        </w:rPr>
        <w:t>HND,1-50)</w:t>
      </w:r>
      <w:r w:rsidR="00DB4AA3" w:rsidRPr="00244BE7">
        <w:rPr>
          <w:rFonts w:ascii="Univers" w:hAnsi="Univers"/>
          <w:sz w:val="16"/>
          <w:szCs w:val="16"/>
        </w:rPr>
        <w:t>, G-XIII= (Spring 2021=HND,1-50)</w:t>
      </w:r>
    </w:p>
    <w:p w:rsidR="00736DE4" w:rsidRPr="00244BE7" w:rsidRDefault="00736DE4" w:rsidP="00736DE4">
      <w:pPr>
        <w:pBdr>
          <w:bottom w:val="single" w:sz="6" w:space="0" w:color="auto"/>
        </w:pBdr>
        <w:ind w:firstLine="720"/>
        <w:rPr>
          <w:rFonts w:ascii="Univers" w:hAnsi="Univers"/>
          <w:sz w:val="8"/>
          <w:szCs w:val="40"/>
        </w:rPr>
      </w:pPr>
      <w:r w:rsidRPr="00244BE7">
        <w:rPr>
          <w:rFonts w:ascii="Univers" w:hAnsi="Univers"/>
          <w:i/>
          <w:sz w:val="18"/>
          <w:szCs w:val="40"/>
        </w:rPr>
        <w:t xml:space="preserve">  </w:t>
      </w:r>
      <w:r w:rsidRPr="00244BE7">
        <w:rPr>
          <w:rFonts w:ascii="Univers" w:hAnsi="Univers"/>
          <w:sz w:val="8"/>
          <w:szCs w:val="40"/>
        </w:rPr>
        <w:tab/>
      </w:r>
    </w:p>
    <w:p w:rsidR="00736DE4" w:rsidRPr="00244BE7" w:rsidRDefault="00736DE4" w:rsidP="00736DE4">
      <w:pPr>
        <w:pBdr>
          <w:bottom w:val="single" w:sz="6" w:space="0" w:color="auto"/>
        </w:pBdr>
        <w:rPr>
          <w:rFonts w:ascii="Univers" w:hAnsi="Univers"/>
          <w:sz w:val="16"/>
          <w:szCs w:val="16"/>
        </w:rPr>
      </w:pPr>
      <w:r w:rsidRPr="00244BE7">
        <w:rPr>
          <w:rFonts w:ascii="Univers" w:hAnsi="Univers"/>
          <w:sz w:val="16"/>
          <w:szCs w:val="16"/>
        </w:rPr>
        <w:t>NOTE.</w:t>
      </w:r>
      <w:r w:rsidRPr="00244BE7">
        <w:rPr>
          <w:rFonts w:ascii="Univers" w:hAnsi="Univers"/>
          <w:sz w:val="14"/>
          <w:szCs w:val="16"/>
        </w:rPr>
        <w:t xml:space="preserve">   1. </w:t>
      </w:r>
      <w:r w:rsidRPr="00244BE7">
        <w:rPr>
          <w:rFonts w:ascii="Univers" w:hAnsi="Univers"/>
          <w:sz w:val="16"/>
          <w:szCs w:val="16"/>
        </w:rPr>
        <w:t>Changes in Time Table without permission of the Director Teaching are not allowed.</w:t>
      </w:r>
    </w:p>
    <w:p w:rsidR="00736DE4" w:rsidRPr="00244BE7" w:rsidRDefault="00736DE4" w:rsidP="00736DE4">
      <w:pPr>
        <w:pBdr>
          <w:bottom w:val="single" w:sz="6" w:space="0" w:color="auto"/>
        </w:pBdr>
        <w:tabs>
          <w:tab w:val="center" w:pos="990"/>
        </w:tabs>
        <w:rPr>
          <w:rFonts w:ascii="Univers" w:hAnsi="Univers"/>
          <w:sz w:val="16"/>
          <w:szCs w:val="16"/>
        </w:rPr>
      </w:pPr>
      <w:r w:rsidRPr="00244BE7">
        <w:rPr>
          <w:rFonts w:ascii="Univers" w:hAnsi="Univers"/>
          <w:sz w:val="14"/>
          <w:szCs w:val="16"/>
        </w:rPr>
        <w:t xml:space="preserve">                2</w:t>
      </w:r>
      <w:r w:rsidRPr="00244BE7">
        <w:rPr>
          <w:rFonts w:ascii="Univers" w:hAnsi="Univers"/>
          <w:sz w:val="16"/>
          <w:szCs w:val="16"/>
        </w:rPr>
        <w:t>. Prayer Break from 13:25 to 13:50 (Monday to Thursday)</w:t>
      </w:r>
    </w:p>
    <w:p w:rsidR="00736DE4" w:rsidRPr="00244BE7" w:rsidRDefault="00736DE4" w:rsidP="00AD793F">
      <w:pPr>
        <w:ind w:left="1080" w:hanging="1080"/>
        <w:jc w:val="both"/>
        <w:rPr>
          <w:rFonts w:ascii="Univers" w:hAnsi="Univers"/>
          <w:bCs/>
          <w:sz w:val="16"/>
          <w:szCs w:val="16"/>
        </w:rPr>
      </w:pPr>
      <w:r w:rsidRPr="00244BE7">
        <w:rPr>
          <w:rFonts w:ascii="Univers" w:hAnsi="Univers"/>
          <w:bCs/>
          <w:sz w:val="18"/>
          <w:szCs w:val="16"/>
        </w:rPr>
        <w:t xml:space="preserve">Abbreviation:   </w:t>
      </w:r>
      <w:r w:rsidRPr="00244BE7">
        <w:rPr>
          <w:rFonts w:ascii="Univers" w:hAnsi="Univers"/>
          <w:bCs/>
          <w:sz w:val="16"/>
          <w:szCs w:val="16"/>
        </w:rPr>
        <w:t>PBG-401=Introductory Plant Breeding, WS-401-Introduction to Weed Science, ENT-401=Introductory Entomology, HN-401=</w:t>
      </w:r>
    </w:p>
    <w:p w:rsidR="00736DE4" w:rsidRPr="00244BE7" w:rsidRDefault="00736DE4" w:rsidP="00AD793F">
      <w:pPr>
        <w:jc w:val="both"/>
        <w:rPr>
          <w:rFonts w:ascii="Univers" w:hAnsi="Univers"/>
          <w:bCs/>
          <w:sz w:val="16"/>
          <w:szCs w:val="16"/>
        </w:rPr>
      </w:pPr>
      <w:r w:rsidRPr="00244BE7">
        <w:rPr>
          <w:rFonts w:ascii="Univers" w:hAnsi="Univers"/>
          <w:bCs/>
          <w:sz w:val="16"/>
          <w:szCs w:val="16"/>
        </w:rPr>
        <w:t xml:space="preserve">                            Introduction to Human nutrition, Stat-401=Statistics-I, RS-401- Introduction to Rural Sociology, PakS-401= Pakistan Study.</w:t>
      </w:r>
    </w:p>
    <w:p w:rsidR="00736DE4" w:rsidRPr="00244BE7" w:rsidRDefault="00736DE4" w:rsidP="00736DE4">
      <w:pPr>
        <w:ind w:left="1260" w:hanging="540"/>
        <w:rPr>
          <w:rFonts w:ascii="Univers" w:hAnsi="Univers"/>
          <w:bCs/>
          <w:sz w:val="16"/>
          <w:szCs w:val="16"/>
        </w:rPr>
      </w:pPr>
    </w:p>
    <w:p w:rsidR="00736DE4" w:rsidRPr="00244BE7" w:rsidRDefault="00736DE4" w:rsidP="00736DE4">
      <w:pPr>
        <w:tabs>
          <w:tab w:val="left" w:pos="7995"/>
          <w:tab w:val="right" w:pos="9533"/>
        </w:tabs>
        <w:rPr>
          <w:rFonts w:ascii="Univers" w:hAnsi="Univers"/>
          <w:bCs/>
          <w:sz w:val="12"/>
        </w:rPr>
      </w:pPr>
      <w:r w:rsidRPr="00244BE7">
        <w:rPr>
          <w:rFonts w:ascii="Univers" w:hAnsi="Univers"/>
          <w:bCs/>
          <w:sz w:val="12"/>
        </w:rPr>
        <w:tab/>
      </w:r>
      <w:r w:rsidRPr="00244BE7">
        <w:rPr>
          <w:rFonts w:ascii="Univers" w:hAnsi="Univers"/>
          <w:bCs/>
          <w:sz w:val="12"/>
        </w:rPr>
        <w:tab/>
      </w:r>
    </w:p>
    <w:p w:rsidR="00736DE4" w:rsidRPr="00244BE7" w:rsidRDefault="00736DE4" w:rsidP="00736DE4">
      <w:pPr>
        <w:tabs>
          <w:tab w:val="left" w:pos="7995"/>
          <w:tab w:val="right" w:pos="9533"/>
        </w:tabs>
        <w:rPr>
          <w:rFonts w:ascii="Univers" w:hAnsi="Univers"/>
          <w:bCs/>
          <w:sz w:val="20"/>
        </w:rPr>
      </w:pPr>
    </w:p>
    <w:p w:rsidR="00736DE4" w:rsidRPr="00244BE7" w:rsidRDefault="00736DE4" w:rsidP="00736DE4">
      <w:pPr>
        <w:ind w:left="1080" w:hanging="1080"/>
        <w:jc w:val="right"/>
        <w:rPr>
          <w:sz w:val="22"/>
          <w:u w:val="single"/>
        </w:rPr>
      </w:pPr>
      <w:r w:rsidRPr="00244BE7">
        <w:rPr>
          <w:rFonts w:ascii="Univers" w:hAnsi="Univers"/>
          <w:bCs/>
          <w:sz w:val="18"/>
          <w:u w:val="single"/>
        </w:rPr>
        <w:t>Associate Director Teaching</w:t>
      </w:r>
    </w:p>
    <w:p w:rsidR="00243E1B" w:rsidRPr="00244BE7" w:rsidRDefault="00243E1B">
      <w:pPr>
        <w:ind w:left="1080" w:hanging="1080"/>
        <w:jc w:val="right"/>
        <w:rPr>
          <w:sz w:val="22"/>
          <w:u w:val="single"/>
        </w:rPr>
      </w:pPr>
    </w:p>
    <w:sectPr w:rsidR="00243E1B" w:rsidRPr="00244BE7" w:rsidSect="00024CD0">
      <w:pgSz w:w="12242" w:h="18722" w:code="121"/>
      <w:pgMar w:top="360" w:right="72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69A9"/>
    <w:rsid w:val="0000041F"/>
    <w:rsid w:val="00000898"/>
    <w:rsid w:val="00003755"/>
    <w:rsid w:val="00006A9D"/>
    <w:rsid w:val="0001469B"/>
    <w:rsid w:val="00014850"/>
    <w:rsid w:val="00016D40"/>
    <w:rsid w:val="00024CD0"/>
    <w:rsid w:val="00026103"/>
    <w:rsid w:val="00032916"/>
    <w:rsid w:val="00040A7B"/>
    <w:rsid w:val="00041630"/>
    <w:rsid w:val="00047419"/>
    <w:rsid w:val="000518A3"/>
    <w:rsid w:val="00051FFF"/>
    <w:rsid w:val="0006179B"/>
    <w:rsid w:val="0006234D"/>
    <w:rsid w:val="00065205"/>
    <w:rsid w:val="00073935"/>
    <w:rsid w:val="00081502"/>
    <w:rsid w:val="000863DA"/>
    <w:rsid w:val="00086503"/>
    <w:rsid w:val="00092395"/>
    <w:rsid w:val="000A6BBF"/>
    <w:rsid w:val="000B0A00"/>
    <w:rsid w:val="000B1BF0"/>
    <w:rsid w:val="000B2EE9"/>
    <w:rsid w:val="000B4BE0"/>
    <w:rsid w:val="000B75FB"/>
    <w:rsid w:val="000C2E8B"/>
    <w:rsid w:val="000C7709"/>
    <w:rsid w:val="000D0ABE"/>
    <w:rsid w:val="000E7C08"/>
    <w:rsid w:val="000F0984"/>
    <w:rsid w:val="0010274D"/>
    <w:rsid w:val="0010606A"/>
    <w:rsid w:val="00110640"/>
    <w:rsid w:val="00111525"/>
    <w:rsid w:val="00111B9D"/>
    <w:rsid w:val="001151F4"/>
    <w:rsid w:val="00116986"/>
    <w:rsid w:val="00126512"/>
    <w:rsid w:val="0013409C"/>
    <w:rsid w:val="00140C48"/>
    <w:rsid w:val="001534BF"/>
    <w:rsid w:val="001563FB"/>
    <w:rsid w:val="00166C3D"/>
    <w:rsid w:val="0016765E"/>
    <w:rsid w:val="001727F8"/>
    <w:rsid w:val="00175790"/>
    <w:rsid w:val="001766F4"/>
    <w:rsid w:val="00177E26"/>
    <w:rsid w:val="00184507"/>
    <w:rsid w:val="00191318"/>
    <w:rsid w:val="00191432"/>
    <w:rsid w:val="001931BF"/>
    <w:rsid w:val="00197EBA"/>
    <w:rsid w:val="001A1638"/>
    <w:rsid w:val="001B784F"/>
    <w:rsid w:val="001B78A5"/>
    <w:rsid w:val="001C4721"/>
    <w:rsid w:val="001C7D29"/>
    <w:rsid w:val="001D5263"/>
    <w:rsid w:val="001E2F64"/>
    <w:rsid w:val="001E43ED"/>
    <w:rsid w:val="001E5614"/>
    <w:rsid w:val="001F1E55"/>
    <w:rsid w:val="001F1F36"/>
    <w:rsid w:val="001F242A"/>
    <w:rsid w:val="001F5342"/>
    <w:rsid w:val="001F5FD7"/>
    <w:rsid w:val="00200421"/>
    <w:rsid w:val="00202B08"/>
    <w:rsid w:val="00204EB2"/>
    <w:rsid w:val="00206050"/>
    <w:rsid w:val="00206367"/>
    <w:rsid w:val="00206829"/>
    <w:rsid w:val="00206F57"/>
    <w:rsid w:val="00212085"/>
    <w:rsid w:val="00213537"/>
    <w:rsid w:val="00220E0C"/>
    <w:rsid w:val="00222996"/>
    <w:rsid w:val="0022764B"/>
    <w:rsid w:val="002370D1"/>
    <w:rsid w:val="00240578"/>
    <w:rsid w:val="00240D93"/>
    <w:rsid w:val="002410F5"/>
    <w:rsid w:val="00241504"/>
    <w:rsid w:val="00241DDE"/>
    <w:rsid w:val="00243E1B"/>
    <w:rsid w:val="00244BE7"/>
    <w:rsid w:val="00244FFB"/>
    <w:rsid w:val="0024653A"/>
    <w:rsid w:val="00251940"/>
    <w:rsid w:val="00252C68"/>
    <w:rsid w:val="00261DDA"/>
    <w:rsid w:val="002626E1"/>
    <w:rsid w:val="00262D33"/>
    <w:rsid w:val="00265D05"/>
    <w:rsid w:val="002677B1"/>
    <w:rsid w:val="002678D0"/>
    <w:rsid w:val="00272D4A"/>
    <w:rsid w:val="00273678"/>
    <w:rsid w:val="00276679"/>
    <w:rsid w:val="0027702C"/>
    <w:rsid w:val="00277083"/>
    <w:rsid w:val="002A76B7"/>
    <w:rsid w:val="002B026D"/>
    <w:rsid w:val="002C5682"/>
    <w:rsid w:val="002C73CE"/>
    <w:rsid w:val="002D1655"/>
    <w:rsid w:val="002D2C9A"/>
    <w:rsid w:val="002D6C99"/>
    <w:rsid w:val="002D782D"/>
    <w:rsid w:val="002E41A5"/>
    <w:rsid w:val="002E5157"/>
    <w:rsid w:val="00302508"/>
    <w:rsid w:val="00303DA1"/>
    <w:rsid w:val="003155CD"/>
    <w:rsid w:val="00321583"/>
    <w:rsid w:val="00321698"/>
    <w:rsid w:val="00325548"/>
    <w:rsid w:val="00330269"/>
    <w:rsid w:val="00331516"/>
    <w:rsid w:val="003354CE"/>
    <w:rsid w:val="00340F6E"/>
    <w:rsid w:val="0034206A"/>
    <w:rsid w:val="00347D91"/>
    <w:rsid w:val="00350933"/>
    <w:rsid w:val="003517D4"/>
    <w:rsid w:val="00352DC9"/>
    <w:rsid w:val="00355036"/>
    <w:rsid w:val="00356E60"/>
    <w:rsid w:val="003737B6"/>
    <w:rsid w:val="00376645"/>
    <w:rsid w:val="003806DC"/>
    <w:rsid w:val="00384862"/>
    <w:rsid w:val="00384B96"/>
    <w:rsid w:val="003A21DD"/>
    <w:rsid w:val="003A5A14"/>
    <w:rsid w:val="003A7F8B"/>
    <w:rsid w:val="003B0B38"/>
    <w:rsid w:val="003B1414"/>
    <w:rsid w:val="003B2C14"/>
    <w:rsid w:val="003B417D"/>
    <w:rsid w:val="003B75CA"/>
    <w:rsid w:val="003C35E4"/>
    <w:rsid w:val="003C3D69"/>
    <w:rsid w:val="003C45E7"/>
    <w:rsid w:val="003D5E41"/>
    <w:rsid w:val="003E0ED0"/>
    <w:rsid w:val="003E1281"/>
    <w:rsid w:val="003F0666"/>
    <w:rsid w:val="003F3710"/>
    <w:rsid w:val="003F4509"/>
    <w:rsid w:val="003F6F5E"/>
    <w:rsid w:val="003F7260"/>
    <w:rsid w:val="00405AF7"/>
    <w:rsid w:val="00412BEA"/>
    <w:rsid w:val="0041368A"/>
    <w:rsid w:val="004150D3"/>
    <w:rsid w:val="00425963"/>
    <w:rsid w:val="004271F2"/>
    <w:rsid w:val="004336DB"/>
    <w:rsid w:val="004433C6"/>
    <w:rsid w:val="00451A83"/>
    <w:rsid w:val="00456180"/>
    <w:rsid w:val="0046306D"/>
    <w:rsid w:val="004642C3"/>
    <w:rsid w:val="004648D7"/>
    <w:rsid w:val="00471414"/>
    <w:rsid w:val="00472C7B"/>
    <w:rsid w:val="004A7CF1"/>
    <w:rsid w:val="004B141A"/>
    <w:rsid w:val="004C1C8B"/>
    <w:rsid w:val="004C1F51"/>
    <w:rsid w:val="004D2A94"/>
    <w:rsid w:val="004D66B1"/>
    <w:rsid w:val="004E276F"/>
    <w:rsid w:val="004E31E4"/>
    <w:rsid w:val="004E66C5"/>
    <w:rsid w:val="00511ED7"/>
    <w:rsid w:val="00512451"/>
    <w:rsid w:val="00515819"/>
    <w:rsid w:val="0053443E"/>
    <w:rsid w:val="005429D2"/>
    <w:rsid w:val="00545EB6"/>
    <w:rsid w:val="0056054E"/>
    <w:rsid w:val="00562F06"/>
    <w:rsid w:val="00567E3E"/>
    <w:rsid w:val="005727FC"/>
    <w:rsid w:val="00576DB7"/>
    <w:rsid w:val="00577168"/>
    <w:rsid w:val="00583626"/>
    <w:rsid w:val="00583D7F"/>
    <w:rsid w:val="005872BC"/>
    <w:rsid w:val="00587F9F"/>
    <w:rsid w:val="005A3462"/>
    <w:rsid w:val="005B0C26"/>
    <w:rsid w:val="005B4022"/>
    <w:rsid w:val="005C64B8"/>
    <w:rsid w:val="005C7031"/>
    <w:rsid w:val="005D11D6"/>
    <w:rsid w:val="005D1A15"/>
    <w:rsid w:val="005D56A1"/>
    <w:rsid w:val="005D6B61"/>
    <w:rsid w:val="005D6BEC"/>
    <w:rsid w:val="005E65E2"/>
    <w:rsid w:val="005E712B"/>
    <w:rsid w:val="005F67B7"/>
    <w:rsid w:val="00600103"/>
    <w:rsid w:val="0060054E"/>
    <w:rsid w:val="0062169B"/>
    <w:rsid w:val="00624623"/>
    <w:rsid w:val="0063299B"/>
    <w:rsid w:val="00633E7D"/>
    <w:rsid w:val="00636B36"/>
    <w:rsid w:val="006432F0"/>
    <w:rsid w:val="0064689F"/>
    <w:rsid w:val="00651BB8"/>
    <w:rsid w:val="0065376C"/>
    <w:rsid w:val="006571EA"/>
    <w:rsid w:val="006634B8"/>
    <w:rsid w:val="006643E3"/>
    <w:rsid w:val="006709C5"/>
    <w:rsid w:val="006724D5"/>
    <w:rsid w:val="00674AD4"/>
    <w:rsid w:val="0067793D"/>
    <w:rsid w:val="006843A8"/>
    <w:rsid w:val="00685E2D"/>
    <w:rsid w:val="006867EB"/>
    <w:rsid w:val="00690B51"/>
    <w:rsid w:val="0069661E"/>
    <w:rsid w:val="00696749"/>
    <w:rsid w:val="006A0C56"/>
    <w:rsid w:val="006A4657"/>
    <w:rsid w:val="006A50DE"/>
    <w:rsid w:val="006B006F"/>
    <w:rsid w:val="006B0C08"/>
    <w:rsid w:val="006B1494"/>
    <w:rsid w:val="006B5830"/>
    <w:rsid w:val="006C063A"/>
    <w:rsid w:val="006C5F2D"/>
    <w:rsid w:val="006C7C6C"/>
    <w:rsid w:val="006D3877"/>
    <w:rsid w:val="006D38ED"/>
    <w:rsid w:val="006D425D"/>
    <w:rsid w:val="006D4C58"/>
    <w:rsid w:val="006D65A3"/>
    <w:rsid w:val="006E0906"/>
    <w:rsid w:val="006E2831"/>
    <w:rsid w:val="006E3BDF"/>
    <w:rsid w:val="006E4F0A"/>
    <w:rsid w:val="006E5378"/>
    <w:rsid w:val="006E783D"/>
    <w:rsid w:val="00700C9C"/>
    <w:rsid w:val="00707DD5"/>
    <w:rsid w:val="00710FE1"/>
    <w:rsid w:val="00716F41"/>
    <w:rsid w:val="0072004F"/>
    <w:rsid w:val="00724D7A"/>
    <w:rsid w:val="00725DD5"/>
    <w:rsid w:val="00731EAE"/>
    <w:rsid w:val="00732AA3"/>
    <w:rsid w:val="00735482"/>
    <w:rsid w:val="00736DE4"/>
    <w:rsid w:val="0074151A"/>
    <w:rsid w:val="00743576"/>
    <w:rsid w:val="00751E6D"/>
    <w:rsid w:val="00754FAD"/>
    <w:rsid w:val="0077363B"/>
    <w:rsid w:val="00780C7D"/>
    <w:rsid w:val="00783106"/>
    <w:rsid w:val="00787235"/>
    <w:rsid w:val="00794784"/>
    <w:rsid w:val="007965B0"/>
    <w:rsid w:val="007A4BB4"/>
    <w:rsid w:val="007B1E5B"/>
    <w:rsid w:val="007B317E"/>
    <w:rsid w:val="007B77D5"/>
    <w:rsid w:val="007D4224"/>
    <w:rsid w:val="007D4F35"/>
    <w:rsid w:val="007E32DB"/>
    <w:rsid w:val="007F455E"/>
    <w:rsid w:val="007F59BF"/>
    <w:rsid w:val="007F639B"/>
    <w:rsid w:val="007F73C0"/>
    <w:rsid w:val="0080495A"/>
    <w:rsid w:val="00805784"/>
    <w:rsid w:val="00806900"/>
    <w:rsid w:val="00810F36"/>
    <w:rsid w:val="0081599A"/>
    <w:rsid w:val="00816EB4"/>
    <w:rsid w:val="00817317"/>
    <w:rsid w:val="00817479"/>
    <w:rsid w:val="00821F22"/>
    <w:rsid w:val="00825DF5"/>
    <w:rsid w:val="0082762E"/>
    <w:rsid w:val="008318D9"/>
    <w:rsid w:val="00832B1D"/>
    <w:rsid w:val="00841733"/>
    <w:rsid w:val="0084436E"/>
    <w:rsid w:val="00844A0B"/>
    <w:rsid w:val="0085569C"/>
    <w:rsid w:val="008611B8"/>
    <w:rsid w:val="0087174C"/>
    <w:rsid w:val="00873DB5"/>
    <w:rsid w:val="00883D34"/>
    <w:rsid w:val="00883FB8"/>
    <w:rsid w:val="0089084D"/>
    <w:rsid w:val="00892716"/>
    <w:rsid w:val="00892D40"/>
    <w:rsid w:val="008938B8"/>
    <w:rsid w:val="00894D7D"/>
    <w:rsid w:val="00896167"/>
    <w:rsid w:val="008963BB"/>
    <w:rsid w:val="008977E0"/>
    <w:rsid w:val="00897F88"/>
    <w:rsid w:val="008A289C"/>
    <w:rsid w:val="008A63F3"/>
    <w:rsid w:val="008B3E70"/>
    <w:rsid w:val="008C0D6A"/>
    <w:rsid w:val="008C5EA8"/>
    <w:rsid w:val="008D22AC"/>
    <w:rsid w:val="008D483E"/>
    <w:rsid w:val="008E0BBE"/>
    <w:rsid w:val="008E1CA0"/>
    <w:rsid w:val="008F312F"/>
    <w:rsid w:val="008F3E9D"/>
    <w:rsid w:val="008F57D5"/>
    <w:rsid w:val="008F7471"/>
    <w:rsid w:val="0090688D"/>
    <w:rsid w:val="0090752C"/>
    <w:rsid w:val="009129C9"/>
    <w:rsid w:val="00923BC7"/>
    <w:rsid w:val="00925DC4"/>
    <w:rsid w:val="009330E9"/>
    <w:rsid w:val="00936C37"/>
    <w:rsid w:val="00950D95"/>
    <w:rsid w:val="0095121A"/>
    <w:rsid w:val="009523DF"/>
    <w:rsid w:val="009551D8"/>
    <w:rsid w:val="0095793D"/>
    <w:rsid w:val="00964CE0"/>
    <w:rsid w:val="00967FDE"/>
    <w:rsid w:val="00973D3A"/>
    <w:rsid w:val="00975EAB"/>
    <w:rsid w:val="0098121D"/>
    <w:rsid w:val="009916D8"/>
    <w:rsid w:val="009950C1"/>
    <w:rsid w:val="00995357"/>
    <w:rsid w:val="00997DE9"/>
    <w:rsid w:val="009A2597"/>
    <w:rsid w:val="009A269B"/>
    <w:rsid w:val="009A34AD"/>
    <w:rsid w:val="009B52BB"/>
    <w:rsid w:val="009B5E20"/>
    <w:rsid w:val="009C2B17"/>
    <w:rsid w:val="009C7E0F"/>
    <w:rsid w:val="009D49E9"/>
    <w:rsid w:val="009D7C20"/>
    <w:rsid w:val="009E01FD"/>
    <w:rsid w:val="009E1CBE"/>
    <w:rsid w:val="009E6DD9"/>
    <w:rsid w:val="009E7C90"/>
    <w:rsid w:val="009F75AD"/>
    <w:rsid w:val="00A004F9"/>
    <w:rsid w:val="00A0059E"/>
    <w:rsid w:val="00A012F6"/>
    <w:rsid w:val="00A0603E"/>
    <w:rsid w:val="00A10AFF"/>
    <w:rsid w:val="00A23AE9"/>
    <w:rsid w:val="00A31255"/>
    <w:rsid w:val="00A32156"/>
    <w:rsid w:val="00A341B6"/>
    <w:rsid w:val="00A3567C"/>
    <w:rsid w:val="00A367D3"/>
    <w:rsid w:val="00A3738B"/>
    <w:rsid w:val="00A53775"/>
    <w:rsid w:val="00A60225"/>
    <w:rsid w:val="00A67DFA"/>
    <w:rsid w:val="00A716B3"/>
    <w:rsid w:val="00A771AD"/>
    <w:rsid w:val="00AA0A4F"/>
    <w:rsid w:val="00AA3FAB"/>
    <w:rsid w:val="00AA4499"/>
    <w:rsid w:val="00AB27C1"/>
    <w:rsid w:val="00AB3D5A"/>
    <w:rsid w:val="00AB53B7"/>
    <w:rsid w:val="00AB72A9"/>
    <w:rsid w:val="00AC2AB7"/>
    <w:rsid w:val="00AC65BC"/>
    <w:rsid w:val="00AC7C69"/>
    <w:rsid w:val="00AD26AE"/>
    <w:rsid w:val="00AD793F"/>
    <w:rsid w:val="00AE2B40"/>
    <w:rsid w:val="00AE3A30"/>
    <w:rsid w:val="00AE428E"/>
    <w:rsid w:val="00AE65AE"/>
    <w:rsid w:val="00B00DEA"/>
    <w:rsid w:val="00B013ED"/>
    <w:rsid w:val="00B1009A"/>
    <w:rsid w:val="00B12DB7"/>
    <w:rsid w:val="00B22D6B"/>
    <w:rsid w:val="00B47418"/>
    <w:rsid w:val="00B50FFF"/>
    <w:rsid w:val="00B51494"/>
    <w:rsid w:val="00B55A2E"/>
    <w:rsid w:val="00B57DB4"/>
    <w:rsid w:val="00B62501"/>
    <w:rsid w:val="00B6254F"/>
    <w:rsid w:val="00B6553C"/>
    <w:rsid w:val="00B662AE"/>
    <w:rsid w:val="00B700C4"/>
    <w:rsid w:val="00B7093E"/>
    <w:rsid w:val="00B70B12"/>
    <w:rsid w:val="00B71B12"/>
    <w:rsid w:val="00B824BF"/>
    <w:rsid w:val="00B86063"/>
    <w:rsid w:val="00B8680E"/>
    <w:rsid w:val="00B86971"/>
    <w:rsid w:val="00B90E92"/>
    <w:rsid w:val="00B97108"/>
    <w:rsid w:val="00BA0C54"/>
    <w:rsid w:val="00BB6798"/>
    <w:rsid w:val="00BB7BA3"/>
    <w:rsid w:val="00BC4D13"/>
    <w:rsid w:val="00BC5294"/>
    <w:rsid w:val="00BC5B34"/>
    <w:rsid w:val="00BC74B1"/>
    <w:rsid w:val="00BE024B"/>
    <w:rsid w:val="00BE3E46"/>
    <w:rsid w:val="00BE6BF6"/>
    <w:rsid w:val="00BF059C"/>
    <w:rsid w:val="00BF1BB2"/>
    <w:rsid w:val="00BF5E3C"/>
    <w:rsid w:val="00C04BE2"/>
    <w:rsid w:val="00C05A51"/>
    <w:rsid w:val="00C0608E"/>
    <w:rsid w:val="00C06D94"/>
    <w:rsid w:val="00C06E6F"/>
    <w:rsid w:val="00C103FA"/>
    <w:rsid w:val="00C12AFD"/>
    <w:rsid w:val="00C14A0D"/>
    <w:rsid w:val="00C155C8"/>
    <w:rsid w:val="00C20795"/>
    <w:rsid w:val="00C20BA2"/>
    <w:rsid w:val="00C214D7"/>
    <w:rsid w:val="00C226E4"/>
    <w:rsid w:val="00C2272B"/>
    <w:rsid w:val="00C265EF"/>
    <w:rsid w:val="00C278F5"/>
    <w:rsid w:val="00C30361"/>
    <w:rsid w:val="00C4780E"/>
    <w:rsid w:val="00C51E9E"/>
    <w:rsid w:val="00C54571"/>
    <w:rsid w:val="00C54BDC"/>
    <w:rsid w:val="00C5636C"/>
    <w:rsid w:val="00C62534"/>
    <w:rsid w:val="00C66EA9"/>
    <w:rsid w:val="00C67B4A"/>
    <w:rsid w:val="00C706DB"/>
    <w:rsid w:val="00C70B7C"/>
    <w:rsid w:val="00C81EB1"/>
    <w:rsid w:val="00C8232D"/>
    <w:rsid w:val="00C85A57"/>
    <w:rsid w:val="00C875CE"/>
    <w:rsid w:val="00C943EE"/>
    <w:rsid w:val="00C94A42"/>
    <w:rsid w:val="00C94ADD"/>
    <w:rsid w:val="00C975F5"/>
    <w:rsid w:val="00CA4214"/>
    <w:rsid w:val="00CA7E7D"/>
    <w:rsid w:val="00CB4E96"/>
    <w:rsid w:val="00CB5AAE"/>
    <w:rsid w:val="00CC0773"/>
    <w:rsid w:val="00CC0ED6"/>
    <w:rsid w:val="00CC174F"/>
    <w:rsid w:val="00CC45CB"/>
    <w:rsid w:val="00CC722A"/>
    <w:rsid w:val="00CD1651"/>
    <w:rsid w:val="00CD6813"/>
    <w:rsid w:val="00CE22EF"/>
    <w:rsid w:val="00CF0BC4"/>
    <w:rsid w:val="00CF1F1C"/>
    <w:rsid w:val="00CF3E2A"/>
    <w:rsid w:val="00CF4811"/>
    <w:rsid w:val="00CF4DA8"/>
    <w:rsid w:val="00D01D21"/>
    <w:rsid w:val="00D0383B"/>
    <w:rsid w:val="00D03A02"/>
    <w:rsid w:val="00D11E0A"/>
    <w:rsid w:val="00D167C4"/>
    <w:rsid w:val="00D169A9"/>
    <w:rsid w:val="00D20550"/>
    <w:rsid w:val="00D2416F"/>
    <w:rsid w:val="00D271BA"/>
    <w:rsid w:val="00D31273"/>
    <w:rsid w:val="00D3562B"/>
    <w:rsid w:val="00D35E81"/>
    <w:rsid w:val="00D375E8"/>
    <w:rsid w:val="00D40291"/>
    <w:rsid w:val="00D40AF2"/>
    <w:rsid w:val="00D40D5B"/>
    <w:rsid w:val="00D43217"/>
    <w:rsid w:val="00D44B16"/>
    <w:rsid w:val="00D54133"/>
    <w:rsid w:val="00D56CF4"/>
    <w:rsid w:val="00D83392"/>
    <w:rsid w:val="00D851F8"/>
    <w:rsid w:val="00D85230"/>
    <w:rsid w:val="00D95FAB"/>
    <w:rsid w:val="00D96BCE"/>
    <w:rsid w:val="00D97697"/>
    <w:rsid w:val="00DB116E"/>
    <w:rsid w:val="00DB2FA9"/>
    <w:rsid w:val="00DB355C"/>
    <w:rsid w:val="00DB40F7"/>
    <w:rsid w:val="00DB4AA3"/>
    <w:rsid w:val="00DD18D3"/>
    <w:rsid w:val="00DD2B49"/>
    <w:rsid w:val="00DD4B60"/>
    <w:rsid w:val="00DD5F92"/>
    <w:rsid w:val="00DD721F"/>
    <w:rsid w:val="00DE6724"/>
    <w:rsid w:val="00DF16EC"/>
    <w:rsid w:val="00DF5FA3"/>
    <w:rsid w:val="00DF6051"/>
    <w:rsid w:val="00E00EF9"/>
    <w:rsid w:val="00E03822"/>
    <w:rsid w:val="00E05E06"/>
    <w:rsid w:val="00E1276D"/>
    <w:rsid w:val="00E146F0"/>
    <w:rsid w:val="00E20668"/>
    <w:rsid w:val="00E22193"/>
    <w:rsid w:val="00E26692"/>
    <w:rsid w:val="00E33617"/>
    <w:rsid w:val="00E351A8"/>
    <w:rsid w:val="00E36498"/>
    <w:rsid w:val="00E37503"/>
    <w:rsid w:val="00E43D82"/>
    <w:rsid w:val="00E51A43"/>
    <w:rsid w:val="00E636EC"/>
    <w:rsid w:val="00E63AF4"/>
    <w:rsid w:val="00E7005D"/>
    <w:rsid w:val="00E702B6"/>
    <w:rsid w:val="00E7109F"/>
    <w:rsid w:val="00E73501"/>
    <w:rsid w:val="00E76C16"/>
    <w:rsid w:val="00E85420"/>
    <w:rsid w:val="00E94EBF"/>
    <w:rsid w:val="00EA000B"/>
    <w:rsid w:val="00EA1971"/>
    <w:rsid w:val="00EA1A47"/>
    <w:rsid w:val="00EA708F"/>
    <w:rsid w:val="00EA7E29"/>
    <w:rsid w:val="00EB39FE"/>
    <w:rsid w:val="00EB5ED1"/>
    <w:rsid w:val="00EC6429"/>
    <w:rsid w:val="00ED644E"/>
    <w:rsid w:val="00ED770B"/>
    <w:rsid w:val="00EE018E"/>
    <w:rsid w:val="00EE2641"/>
    <w:rsid w:val="00EE2744"/>
    <w:rsid w:val="00EE2DD3"/>
    <w:rsid w:val="00EE369B"/>
    <w:rsid w:val="00EE5ABF"/>
    <w:rsid w:val="00EF136A"/>
    <w:rsid w:val="00EF2E61"/>
    <w:rsid w:val="00EF3040"/>
    <w:rsid w:val="00F038CA"/>
    <w:rsid w:val="00F04541"/>
    <w:rsid w:val="00F12C47"/>
    <w:rsid w:val="00F147C7"/>
    <w:rsid w:val="00F22CE8"/>
    <w:rsid w:val="00F23194"/>
    <w:rsid w:val="00F26651"/>
    <w:rsid w:val="00F30149"/>
    <w:rsid w:val="00F33844"/>
    <w:rsid w:val="00F342D0"/>
    <w:rsid w:val="00F36058"/>
    <w:rsid w:val="00F40749"/>
    <w:rsid w:val="00F42BBB"/>
    <w:rsid w:val="00F5118A"/>
    <w:rsid w:val="00F51A08"/>
    <w:rsid w:val="00F55385"/>
    <w:rsid w:val="00F56110"/>
    <w:rsid w:val="00F566E5"/>
    <w:rsid w:val="00F67AFA"/>
    <w:rsid w:val="00F706CF"/>
    <w:rsid w:val="00F71F6D"/>
    <w:rsid w:val="00F768AB"/>
    <w:rsid w:val="00F76CD7"/>
    <w:rsid w:val="00F77F4A"/>
    <w:rsid w:val="00F8045F"/>
    <w:rsid w:val="00F97D62"/>
    <w:rsid w:val="00FA33E6"/>
    <w:rsid w:val="00FA3D23"/>
    <w:rsid w:val="00FB1414"/>
    <w:rsid w:val="00FB1FDC"/>
    <w:rsid w:val="00FB5242"/>
    <w:rsid w:val="00FB7718"/>
    <w:rsid w:val="00FC131B"/>
    <w:rsid w:val="00FC2F45"/>
    <w:rsid w:val="00FC336E"/>
    <w:rsid w:val="00FC3371"/>
    <w:rsid w:val="00FC5CA3"/>
    <w:rsid w:val="00FC7804"/>
    <w:rsid w:val="00FD0D59"/>
    <w:rsid w:val="00FD496D"/>
    <w:rsid w:val="00FD5024"/>
    <w:rsid w:val="00FE6461"/>
    <w:rsid w:val="00FE6BCA"/>
    <w:rsid w:val="00FE6C18"/>
    <w:rsid w:val="00FE749C"/>
    <w:rsid w:val="00FF06BF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3814ED-8C39-4BAC-BD30-67E4E401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6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A422-989F-450E-A151-E4F2FED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</dc:creator>
  <cp:keywords/>
  <dc:description/>
  <cp:lastModifiedBy>DTOffice</cp:lastModifiedBy>
  <cp:revision>592</cp:revision>
  <cp:lastPrinted>2022-08-31T17:04:00Z</cp:lastPrinted>
  <dcterms:created xsi:type="dcterms:W3CDTF">2013-11-21T04:28:00Z</dcterms:created>
  <dcterms:modified xsi:type="dcterms:W3CDTF">2022-09-07T16:29:00Z</dcterms:modified>
</cp:coreProperties>
</file>